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40" w:rsidRPr="001112B0" w:rsidRDefault="00CD4B50" w:rsidP="00D81940">
      <w:pPr>
        <w:tabs>
          <w:tab w:val="left" w:pos="720"/>
        </w:tabs>
        <w:ind w:left="-720" w:firstLine="720"/>
        <w:jc w:val="right"/>
        <w:rPr>
          <w:b/>
          <w:sz w:val="28"/>
          <w:szCs w:val="28"/>
        </w:rPr>
      </w:pPr>
      <w:r w:rsidRPr="001112B0">
        <w:rPr>
          <w:b/>
          <w:sz w:val="28"/>
          <w:szCs w:val="28"/>
        </w:rPr>
        <w:t>УТВЕРЖДАЮ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Руководитель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МКУ «Центр развития культуры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Колыванского района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>Новосибирской области»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___________________ А.Р. Мирзоян </w:t>
      </w:r>
    </w:p>
    <w:p w:rsidR="009630D9" w:rsidRDefault="009630D9" w:rsidP="009630D9">
      <w:pPr>
        <w:tabs>
          <w:tab w:val="left" w:pos="2480"/>
        </w:tabs>
        <w:jc w:val="center"/>
        <w:rPr>
          <w:sz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9630D9" w:rsidRPr="00A950CE" w:rsidRDefault="009630D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A950CE">
        <w:rPr>
          <w:b/>
          <w:sz w:val="36"/>
          <w:szCs w:val="36"/>
        </w:rPr>
        <w:t>ПЛАН</w:t>
      </w:r>
    </w:p>
    <w:p w:rsidR="00B85C9C" w:rsidRDefault="00B85C9C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деятельности</w:t>
      </w:r>
    </w:p>
    <w:p w:rsidR="00CD4B50" w:rsidRPr="002744E6" w:rsidRDefault="009630D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CD4B50">
        <w:rPr>
          <w:b/>
          <w:sz w:val="28"/>
          <w:szCs w:val="28"/>
        </w:rPr>
        <w:t xml:space="preserve"> </w:t>
      </w:r>
      <w:r w:rsidR="007F5C29" w:rsidRPr="002744E6">
        <w:rPr>
          <w:b/>
          <w:sz w:val="36"/>
          <w:szCs w:val="36"/>
        </w:rPr>
        <w:t xml:space="preserve">Муниципального казенного учреждения </w:t>
      </w:r>
    </w:p>
    <w:p w:rsidR="002744E6" w:rsidRPr="002744E6" w:rsidRDefault="007F5C2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2744E6">
        <w:rPr>
          <w:b/>
          <w:sz w:val="36"/>
          <w:szCs w:val="36"/>
        </w:rPr>
        <w:t xml:space="preserve">«Центр развития культуры </w:t>
      </w:r>
    </w:p>
    <w:p w:rsidR="002744E6" w:rsidRPr="002744E6" w:rsidRDefault="007F5C2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2744E6">
        <w:rPr>
          <w:b/>
          <w:sz w:val="36"/>
          <w:szCs w:val="36"/>
        </w:rPr>
        <w:t>Колыванского района</w:t>
      </w:r>
    </w:p>
    <w:p w:rsidR="009630D9" w:rsidRPr="002744E6" w:rsidRDefault="007F5C29" w:rsidP="00A950CE">
      <w:pPr>
        <w:tabs>
          <w:tab w:val="left" w:pos="2480"/>
        </w:tabs>
        <w:jc w:val="center"/>
        <w:rPr>
          <w:b/>
          <w:sz w:val="36"/>
          <w:szCs w:val="36"/>
        </w:rPr>
      </w:pPr>
      <w:r w:rsidRPr="002744E6">
        <w:rPr>
          <w:b/>
          <w:sz w:val="36"/>
          <w:szCs w:val="36"/>
        </w:rPr>
        <w:t xml:space="preserve"> Новосибирской области» </w:t>
      </w:r>
      <w:r w:rsidR="00725011" w:rsidRPr="002744E6">
        <w:rPr>
          <w:b/>
          <w:sz w:val="36"/>
          <w:szCs w:val="36"/>
        </w:rPr>
        <w:t>на</w:t>
      </w:r>
      <w:r w:rsidR="009630D9" w:rsidRPr="002744E6">
        <w:rPr>
          <w:b/>
          <w:sz w:val="36"/>
          <w:szCs w:val="36"/>
        </w:rPr>
        <w:t xml:space="preserve"> </w:t>
      </w:r>
      <w:r w:rsidR="00EC73B7">
        <w:rPr>
          <w:b/>
          <w:sz w:val="36"/>
          <w:szCs w:val="36"/>
        </w:rPr>
        <w:t>2021</w:t>
      </w:r>
      <w:r w:rsidR="00744EFB" w:rsidRPr="002744E6">
        <w:rPr>
          <w:b/>
          <w:sz w:val="36"/>
          <w:szCs w:val="36"/>
        </w:rPr>
        <w:t xml:space="preserve"> год</w:t>
      </w:r>
    </w:p>
    <w:p w:rsidR="002744E6" w:rsidRPr="002744E6" w:rsidRDefault="002744E6" w:rsidP="009630D9">
      <w:pPr>
        <w:tabs>
          <w:tab w:val="left" w:pos="2480"/>
        </w:tabs>
        <w:jc w:val="center"/>
        <w:rPr>
          <w:b/>
          <w:sz w:val="36"/>
          <w:szCs w:val="36"/>
        </w:rPr>
      </w:pPr>
    </w:p>
    <w:p w:rsidR="002744E6" w:rsidRPr="002744E6" w:rsidRDefault="002744E6" w:rsidP="009630D9">
      <w:pPr>
        <w:tabs>
          <w:tab w:val="left" w:pos="2480"/>
        </w:tabs>
        <w:jc w:val="center"/>
        <w:rPr>
          <w:b/>
          <w:sz w:val="36"/>
          <w:szCs w:val="36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tbl>
      <w:tblPr>
        <w:tblW w:w="1114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801"/>
        <w:gridCol w:w="1928"/>
        <w:gridCol w:w="2040"/>
        <w:gridCol w:w="2836"/>
      </w:tblGrid>
      <w:tr w:rsidR="00AA0B38" w:rsidRPr="00CD4B50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Место проведения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B95B1A" w:rsidRPr="00CD4B50" w:rsidTr="00AF1900">
        <w:tc>
          <w:tcPr>
            <w:tcW w:w="1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Default="00B95B1A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95B1A">
              <w:rPr>
                <w:b/>
                <w:bCs/>
                <w:sz w:val="28"/>
                <w:szCs w:val="28"/>
              </w:rPr>
              <w:t>Сбор и анализ информации</w:t>
            </w:r>
          </w:p>
          <w:p w:rsidR="000D2EB8" w:rsidRPr="00B95B1A" w:rsidRDefault="000D2EB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95B1A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F044F7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B95B1A" w:rsidP="00AF190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Прием государственной статистической отчетности культурно-досуговых учреждений Колыванского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B95B1A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B95B1A" w:rsidP="00B95B1A">
            <w:pPr>
              <w:tabs>
                <w:tab w:val="left" w:pos="2480"/>
              </w:tabs>
              <w:jc w:val="both"/>
              <w:rPr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B95B1A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 w:rsidR="00B85C9C" w:rsidRPr="00EC73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833;</w:t>
            </w:r>
          </w:p>
          <w:p w:rsidR="00B85C9C" w:rsidRPr="00EC73B7" w:rsidRDefault="00B85C9C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F044F7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2A3F20" w:rsidRDefault="002A3F20" w:rsidP="002A3F2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2A3F20">
              <w:rPr>
                <w:color w:val="000000"/>
                <w:sz w:val="28"/>
                <w:szCs w:val="28"/>
              </w:rPr>
              <w:t>Работа по сбору и обработке данных в АИС «Статистика»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6C35D7">
            <w:pPr>
              <w:tabs>
                <w:tab w:val="left" w:pos="2480"/>
              </w:tabs>
              <w:jc w:val="both"/>
              <w:rPr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6C35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2A3F20" w:rsidRPr="00EC73B7" w:rsidRDefault="002A3F20" w:rsidP="006C35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F044F7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51799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Сбор и анализ информации о работе учреждений культуры Колыванского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B95B1A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2A3F20" w:rsidRPr="00EC73B7" w:rsidRDefault="002A3F20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F044F7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1112B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Сбор информации для пополнения базы данных о мастерах прикладного творчества, о творческих коллективах, о значимых событиях, мероприятиях проводимых на территории Колыванского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B95B1A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2A3F20" w:rsidRPr="00EC73B7" w:rsidRDefault="002A3F20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центра;</w:t>
            </w:r>
          </w:p>
        </w:tc>
      </w:tr>
      <w:tr w:rsidR="002A3F20" w:rsidRPr="00EC73B7" w:rsidTr="00AF1900">
        <w:tc>
          <w:tcPr>
            <w:tcW w:w="1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5B0F1E">
            <w:pPr>
              <w:tabs>
                <w:tab w:val="left" w:pos="2480"/>
              </w:tabs>
              <w:jc w:val="center"/>
              <w:rPr>
                <w:b/>
                <w:sz w:val="28"/>
                <w:szCs w:val="28"/>
              </w:rPr>
            </w:pPr>
            <w:r w:rsidRPr="00EC73B7">
              <w:rPr>
                <w:b/>
                <w:sz w:val="28"/>
                <w:szCs w:val="28"/>
              </w:rPr>
              <w:t xml:space="preserve">Информационное обеспечение работы </w:t>
            </w:r>
          </w:p>
          <w:p w:rsidR="002A3F20" w:rsidRPr="00EC73B7" w:rsidRDefault="002A3F20" w:rsidP="005B0F1E">
            <w:pPr>
              <w:tabs>
                <w:tab w:val="left" w:pos="2480"/>
              </w:tabs>
              <w:jc w:val="center"/>
              <w:rPr>
                <w:b/>
                <w:sz w:val="28"/>
                <w:szCs w:val="28"/>
              </w:rPr>
            </w:pPr>
            <w:r w:rsidRPr="00EC73B7">
              <w:rPr>
                <w:b/>
                <w:sz w:val="28"/>
                <w:szCs w:val="28"/>
              </w:rPr>
              <w:t>учреждений культуры Колыванского района Новосибирской области</w:t>
            </w:r>
          </w:p>
          <w:p w:rsidR="002A3F20" w:rsidRPr="00EC73B7" w:rsidRDefault="002A3F20" w:rsidP="005B0F1E">
            <w:pPr>
              <w:tabs>
                <w:tab w:val="left" w:pos="2480"/>
              </w:tabs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C4604D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51799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 xml:space="preserve">Разработка нормативного сопровождения к районным мероприятиям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 xml:space="preserve">МКУ «Центр развития культуры Колыванского </w:t>
            </w:r>
            <w:r w:rsidRPr="00EC73B7">
              <w:rPr>
                <w:bCs/>
                <w:sz w:val="28"/>
                <w:szCs w:val="28"/>
              </w:rPr>
              <w:lastRenderedPageBreak/>
              <w:t>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МКУ «Центр развития культуры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Колыванского района Новосибирской области»,  51 833;</w:t>
            </w:r>
          </w:p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C4604D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73546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Работа со средствами массовой информации (пресса, Интернет) по освещению деятельности учреждений культуры Колыванского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AF1900">
        <w:tc>
          <w:tcPr>
            <w:tcW w:w="1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DF0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Учебно-методическое обеспечение деятельности </w:t>
            </w:r>
          </w:p>
          <w:p w:rsidR="002A3F20" w:rsidRPr="00EC73B7" w:rsidRDefault="002A3F20" w:rsidP="00DF0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культурно-досуговых учреждений Колыванского района Новосибирской области</w:t>
            </w:r>
          </w:p>
          <w:p w:rsidR="002A3F20" w:rsidRPr="00EC73B7" w:rsidRDefault="002A3F20" w:rsidP="00DF0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Консультации для специалистов сельских культурно-досуговых учреждений Колыванского района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Творческая лаборатория «</w:t>
            </w:r>
            <w:r w:rsidRPr="00EC73B7">
              <w:rPr>
                <w:b/>
                <w:i/>
                <w:sz w:val="28"/>
                <w:szCs w:val="28"/>
              </w:rPr>
              <w:t>Профессия – режиссер</w:t>
            </w:r>
            <w:r w:rsidRPr="00EC73B7">
              <w:rPr>
                <w:sz w:val="28"/>
                <w:szCs w:val="28"/>
              </w:rPr>
              <w:t>», для специалистов культурно-досуговых учреждений Колыванского района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Default="002A3F20" w:rsidP="00AF1900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Мастер-классы для руководителей вокальных, хореографических</w:t>
            </w:r>
            <w:r w:rsidR="00F5157D">
              <w:rPr>
                <w:sz w:val="28"/>
                <w:szCs w:val="28"/>
              </w:rPr>
              <w:t>, театральных</w:t>
            </w:r>
            <w:r w:rsidRPr="00EC73B7">
              <w:rPr>
                <w:sz w:val="28"/>
                <w:szCs w:val="28"/>
              </w:rPr>
              <w:t xml:space="preserve"> коллективов учреждений культуры Колыванского района</w:t>
            </w:r>
          </w:p>
          <w:p w:rsidR="008829D2" w:rsidRPr="00EC73B7" w:rsidRDefault="008829D2" w:rsidP="00AF19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4A138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4A138C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4A13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Семинары для работников учреждений культуры Колыванского района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 xml:space="preserve"> 1 раз в квартал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51 833,</w:t>
            </w:r>
          </w:p>
        </w:tc>
      </w:tr>
      <w:tr w:rsidR="00F5157D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Default="00F5157D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Контрольные выезды с целью проверки, оказания </w:t>
            </w:r>
            <w:r>
              <w:rPr>
                <w:sz w:val="28"/>
                <w:szCs w:val="28"/>
              </w:rPr>
              <w:lastRenderedPageBreak/>
              <w:t>методической помощи учреждениям культуры Колыванского района по ведущим направлениям деятельности.</w:t>
            </w:r>
          </w:p>
          <w:p w:rsidR="00F5157D" w:rsidRPr="00EC73B7" w:rsidRDefault="00F5157D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справок, анализирующих деятельность учреждений культуры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Pr="00EC73B7" w:rsidRDefault="00F5157D" w:rsidP="00AF1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Pr="00EC73B7" w:rsidRDefault="00F5157D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Pr="00EC73B7" w:rsidRDefault="00F5157D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МКУ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«Центр развития культуры Колыванского района Новосибирской области»,  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833,</w:t>
            </w:r>
          </w:p>
        </w:tc>
      </w:tr>
      <w:tr w:rsidR="00BA2DFA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Pr="00BA2DFA" w:rsidRDefault="00BA2DFA" w:rsidP="00AF1900">
            <w:pPr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Издание м</w:t>
            </w:r>
            <w:r w:rsidRPr="00BA2DFA">
              <w:rPr>
                <w:spacing w:val="-4"/>
                <w:sz w:val="28"/>
                <w:szCs w:val="28"/>
              </w:rPr>
              <w:t>етодическ</w:t>
            </w:r>
            <w:r>
              <w:rPr>
                <w:spacing w:val="-4"/>
                <w:sz w:val="28"/>
                <w:szCs w:val="28"/>
              </w:rPr>
              <w:t>их</w:t>
            </w:r>
            <w:r w:rsidRPr="00BA2DFA">
              <w:rPr>
                <w:spacing w:val="-4"/>
                <w:sz w:val="28"/>
                <w:szCs w:val="28"/>
              </w:rPr>
              <w:t xml:space="preserve"> пособи</w:t>
            </w:r>
            <w:r>
              <w:rPr>
                <w:spacing w:val="-4"/>
                <w:sz w:val="28"/>
                <w:szCs w:val="28"/>
              </w:rPr>
              <w:t>й по результатам проведения мастер-классов, творческих лабораторий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Default="00BA2DFA" w:rsidP="00AF1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Default="00BA2DFA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развития культуры Колыванского района Новосибирской области»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Pr="00EC73B7" w:rsidRDefault="00BA2DFA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</w:tr>
      <w:tr w:rsidR="002A3F20" w:rsidRPr="00EC73B7" w:rsidTr="00AF1900">
        <w:tc>
          <w:tcPr>
            <w:tcW w:w="1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F5157D" w:rsidP="005B0F1E">
            <w:pPr>
              <w:tabs>
                <w:tab w:val="left" w:pos="24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Культурно-массовые мероприятия</w:t>
            </w:r>
          </w:p>
          <w:p w:rsidR="002A3F20" w:rsidRPr="00EC73B7" w:rsidRDefault="002A3F20" w:rsidP="005B0F1E">
            <w:pPr>
              <w:tabs>
                <w:tab w:val="left" w:pos="2480"/>
              </w:tabs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2A3F20" w:rsidP="0047590D">
            <w:pPr>
              <w:jc w:val="both"/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 xml:space="preserve">Организация и проведение мероприятия «Рождественские встречи в доме купца Е.А. Жернакова» </w:t>
            </w:r>
            <w:r w:rsidRPr="0047590D">
              <w:rPr>
                <w:b/>
                <w:i/>
                <w:sz w:val="28"/>
                <w:szCs w:val="28"/>
              </w:rPr>
              <w:t>«По улицам любимой Колывани»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2A3F20" w:rsidP="00AA0B38">
            <w:pPr>
              <w:jc w:val="center"/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>16</w:t>
            </w:r>
          </w:p>
          <w:p w:rsidR="002A3F20" w:rsidRPr="0047590D" w:rsidRDefault="002A3F20" w:rsidP="00AA0B38">
            <w:pPr>
              <w:jc w:val="center"/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>января</w:t>
            </w:r>
          </w:p>
          <w:p w:rsidR="002A3F20" w:rsidRPr="0047590D" w:rsidRDefault="002A3F20" w:rsidP="006514C5">
            <w:pPr>
              <w:jc w:val="center"/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2A3F20" w:rsidP="00AA0B38">
            <w:pPr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>РМКУ «Колыванский краеведческий музей»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2A3F20" w:rsidP="00FD1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9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47590D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47590D" w:rsidRDefault="002A3F20" w:rsidP="00FD1E27">
            <w:pPr>
              <w:jc w:val="both"/>
              <w:rPr>
                <w:sz w:val="28"/>
                <w:szCs w:val="28"/>
              </w:rPr>
            </w:pPr>
            <w:r w:rsidRPr="0047590D">
              <w:rPr>
                <w:b/>
                <w:sz w:val="28"/>
                <w:szCs w:val="28"/>
              </w:rPr>
              <w:t xml:space="preserve">Линкова Н.П. – </w:t>
            </w:r>
            <w:r w:rsidRPr="0047590D">
              <w:rPr>
                <w:sz w:val="28"/>
                <w:szCs w:val="28"/>
              </w:rPr>
              <w:t>директор РМКУ «Колыванский краеведческий музей», 53 838;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DB5159">
            <w:pPr>
              <w:jc w:val="both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Организация и проведение урока мужества, посвященного годовщине снятия блокады Ленинграда «</w:t>
            </w:r>
            <w:r w:rsidRPr="0090002E">
              <w:rPr>
                <w:b/>
                <w:i/>
                <w:sz w:val="28"/>
                <w:szCs w:val="28"/>
              </w:rPr>
              <w:t>900 страшных дней</w:t>
            </w:r>
            <w:r w:rsidRPr="0090002E">
              <w:rPr>
                <w:sz w:val="28"/>
                <w:szCs w:val="28"/>
              </w:rPr>
              <w:t>»</w:t>
            </w:r>
          </w:p>
          <w:p w:rsidR="002A3F20" w:rsidRPr="0090002E" w:rsidRDefault="002A3F20" w:rsidP="00DB5159">
            <w:pPr>
              <w:jc w:val="both"/>
              <w:rPr>
                <w:sz w:val="28"/>
                <w:szCs w:val="28"/>
              </w:rPr>
            </w:pPr>
          </w:p>
          <w:p w:rsidR="002A3F20" w:rsidRPr="0090002E" w:rsidRDefault="002A3F20" w:rsidP="009000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DB5159">
            <w:pPr>
              <w:jc w:val="center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29</w:t>
            </w:r>
          </w:p>
          <w:p w:rsidR="002A3F20" w:rsidRPr="0090002E" w:rsidRDefault="002A3F20" w:rsidP="00DB5159">
            <w:pPr>
              <w:jc w:val="center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января</w:t>
            </w:r>
          </w:p>
          <w:p w:rsidR="002A3F20" w:rsidRPr="0090002E" w:rsidRDefault="002A3F20" w:rsidP="00DB5159">
            <w:pPr>
              <w:jc w:val="center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DB5159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DB51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90002E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90002E" w:rsidRDefault="002A3F20" w:rsidP="00DB5159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90002E">
              <w:rPr>
                <w:b/>
                <w:sz w:val="28"/>
                <w:szCs w:val="28"/>
              </w:rPr>
              <w:t xml:space="preserve">Чурилов В.В. – </w:t>
            </w:r>
            <w:r w:rsidRPr="0090002E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A70E7B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A70E7B" w:rsidRDefault="002A3F20" w:rsidP="008A1609">
            <w:pPr>
              <w:jc w:val="both"/>
              <w:rPr>
                <w:sz w:val="28"/>
                <w:szCs w:val="28"/>
              </w:rPr>
            </w:pPr>
            <w:r w:rsidRPr="00A70E7B">
              <w:rPr>
                <w:sz w:val="28"/>
                <w:szCs w:val="28"/>
              </w:rPr>
              <w:t xml:space="preserve">Организация и проведение </w:t>
            </w:r>
            <w:r w:rsidRPr="00A70E7B">
              <w:rPr>
                <w:sz w:val="28"/>
                <w:szCs w:val="28"/>
                <w:lang w:val="en-US"/>
              </w:rPr>
              <w:t>XIII</w:t>
            </w:r>
            <w:r w:rsidRPr="00A70E7B">
              <w:rPr>
                <w:sz w:val="28"/>
                <w:szCs w:val="28"/>
              </w:rPr>
              <w:t xml:space="preserve"> Колыванских образовательных Рождественских </w:t>
            </w:r>
            <w:r>
              <w:rPr>
                <w:sz w:val="28"/>
                <w:szCs w:val="28"/>
              </w:rPr>
              <w:t xml:space="preserve">онлайн - </w:t>
            </w:r>
            <w:r w:rsidRPr="00A70E7B">
              <w:rPr>
                <w:sz w:val="28"/>
                <w:szCs w:val="28"/>
              </w:rPr>
              <w:lastRenderedPageBreak/>
              <w:t xml:space="preserve">чтений, посвященных 800-лию со дня рождения князя Александра Невского </w:t>
            </w:r>
            <w:r w:rsidRPr="00A70E7B">
              <w:rPr>
                <w:b/>
                <w:i/>
                <w:sz w:val="28"/>
                <w:szCs w:val="28"/>
              </w:rPr>
              <w:t>«Святой Благоверный князь Александр Невский – защитник земли русской»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A70E7B" w:rsidRDefault="002A3F20" w:rsidP="00AA0B38">
            <w:pPr>
              <w:jc w:val="center"/>
              <w:rPr>
                <w:sz w:val="28"/>
                <w:szCs w:val="28"/>
              </w:rPr>
            </w:pPr>
            <w:r w:rsidRPr="00A70E7B">
              <w:rPr>
                <w:sz w:val="28"/>
                <w:szCs w:val="28"/>
              </w:rPr>
              <w:lastRenderedPageBreak/>
              <w:t>5</w:t>
            </w:r>
          </w:p>
          <w:p w:rsidR="002A3F20" w:rsidRPr="00A70E7B" w:rsidRDefault="002A3F20" w:rsidP="00AA0B38">
            <w:pPr>
              <w:jc w:val="center"/>
              <w:rPr>
                <w:sz w:val="28"/>
                <w:szCs w:val="28"/>
              </w:rPr>
            </w:pPr>
            <w:r w:rsidRPr="00A70E7B">
              <w:rPr>
                <w:sz w:val="28"/>
                <w:szCs w:val="28"/>
              </w:rPr>
              <w:t>февраля</w:t>
            </w:r>
          </w:p>
          <w:p w:rsidR="002A3F20" w:rsidRPr="00A70E7B" w:rsidRDefault="002A3F20" w:rsidP="00AA0B38">
            <w:pPr>
              <w:jc w:val="center"/>
              <w:rPr>
                <w:sz w:val="28"/>
                <w:szCs w:val="28"/>
              </w:rPr>
            </w:pPr>
            <w:r w:rsidRPr="00A70E7B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A70E7B" w:rsidRDefault="002A3F20" w:rsidP="00AA0B38">
            <w:pPr>
              <w:rPr>
                <w:sz w:val="28"/>
                <w:szCs w:val="28"/>
              </w:rPr>
            </w:pPr>
            <w:r w:rsidRPr="00A70E7B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A70E7B" w:rsidRDefault="002A3F20" w:rsidP="00FD1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E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A70E7B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МКУ «Центр развития культуры </w:t>
            </w:r>
            <w:r w:rsidRPr="00A7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Колыванского района Новосибирской области»  51 833;</w:t>
            </w:r>
          </w:p>
          <w:p w:rsidR="002A3F20" w:rsidRPr="00A70E7B" w:rsidRDefault="002A3F20" w:rsidP="00FD1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E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Толстова А.А. </w:t>
            </w:r>
            <w:r w:rsidRPr="00A70E7B"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образования Администрации Колыванского района Новосибирской области;</w:t>
            </w:r>
          </w:p>
        </w:tc>
      </w:tr>
      <w:tr w:rsidR="0045799B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9B" w:rsidRPr="00A70E7B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9B" w:rsidRPr="00A570BD" w:rsidRDefault="00A570BD" w:rsidP="00A570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музейного комплекса,</w:t>
            </w:r>
            <w:r w:rsidRPr="00A570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A570BD">
              <w:rPr>
                <w:sz w:val="28"/>
                <w:szCs w:val="28"/>
              </w:rPr>
              <w:t>освященного воинам-интернационалистам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9B" w:rsidRDefault="0045799B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45799B" w:rsidRDefault="006514F0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45799B">
              <w:rPr>
                <w:sz w:val="28"/>
                <w:szCs w:val="28"/>
              </w:rPr>
              <w:t>евраля</w:t>
            </w:r>
          </w:p>
          <w:p w:rsidR="0045799B" w:rsidRPr="00A70E7B" w:rsidRDefault="0045799B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9B" w:rsidRPr="00A70E7B" w:rsidRDefault="0045799B" w:rsidP="00AA0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РМКУ «Колыванский краеведческий музей»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9B" w:rsidRPr="0090002E" w:rsidRDefault="0045799B" w:rsidP="004579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90002E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45799B" w:rsidRPr="00A70E7B" w:rsidRDefault="0045799B" w:rsidP="00FD1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Линкова Н.П. – </w:t>
            </w:r>
            <w:r w:rsidRPr="006514F0">
              <w:rPr>
                <w:rFonts w:ascii="Times New Roman" w:hAnsi="Times New Roman" w:cs="Times New Roman"/>
                <w:sz w:val="28"/>
                <w:szCs w:val="28"/>
              </w:rPr>
              <w:t>директор РМКУ «Колыванский краеведческий музей» 53 838;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A70E7B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A70E7B" w:rsidRDefault="002A3F20" w:rsidP="008A16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квест-игры в рамках проекта «</w:t>
            </w:r>
            <w:r w:rsidRPr="006B5BEA">
              <w:rPr>
                <w:b/>
                <w:i/>
                <w:sz w:val="28"/>
                <w:szCs w:val="28"/>
              </w:rPr>
              <w:t>Гордимся славою героев-земляков</w:t>
            </w:r>
            <w:r>
              <w:rPr>
                <w:sz w:val="28"/>
                <w:szCs w:val="28"/>
              </w:rPr>
              <w:t>», посвященной Дню памяти о россиянах, исполняющих свой долг за пределами Отечества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Default="002A3F20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2A3F20" w:rsidRDefault="002A3F20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февраля</w:t>
            </w:r>
          </w:p>
          <w:p w:rsidR="002A3F20" w:rsidRPr="00A70E7B" w:rsidRDefault="002A3F20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A70E7B" w:rsidRDefault="002A3F20" w:rsidP="00AA0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«Колыванская централизованная библиотечная система»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6E327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90002E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A70E7B" w:rsidRDefault="002A3F20" w:rsidP="00FD1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Потеряева Л.В. – </w:t>
            </w:r>
            <w:r w:rsidRPr="006E3276">
              <w:rPr>
                <w:rFonts w:ascii="Times New Roman" w:hAnsi="Times New Roman" w:cs="Times New Roman"/>
                <w:sz w:val="28"/>
                <w:szCs w:val="28"/>
              </w:rPr>
              <w:t>директор МКУ «Колыванская ЦБС»;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6.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F5157D">
            <w:pPr>
              <w:jc w:val="both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 xml:space="preserve">Организация и проведение торжественного </w:t>
            </w:r>
            <w:r w:rsidR="00F5157D">
              <w:rPr>
                <w:sz w:val="28"/>
                <w:szCs w:val="28"/>
              </w:rPr>
              <w:t xml:space="preserve">мероприятия, посвященного итогам работы </w:t>
            </w:r>
            <w:r w:rsidRPr="0090002E">
              <w:rPr>
                <w:sz w:val="28"/>
                <w:szCs w:val="28"/>
              </w:rPr>
              <w:t>трудовых коллективов и общественности Колыванского района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AA0B38">
            <w:pPr>
              <w:jc w:val="center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18</w:t>
            </w:r>
          </w:p>
          <w:p w:rsidR="002A3F20" w:rsidRPr="0090002E" w:rsidRDefault="002A3F20" w:rsidP="00AA0B38">
            <w:pPr>
              <w:jc w:val="center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 xml:space="preserve">февраля </w:t>
            </w:r>
          </w:p>
          <w:p w:rsidR="002A3F20" w:rsidRPr="0090002E" w:rsidRDefault="002A3F20" w:rsidP="00AA0B38">
            <w:pPr>
              <w:jc w:val="center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304A6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90002E" w:rsidRDefault="002A3F20" w:rsidP="00304A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90002E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90002E" w:rsidRDefault="002A3F20" w:rsidP="00304A6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90002E">
              <w:rPr>
                <w:b/>
                <w:sz w:val="28"/>
                <w:szCs w:val="28"/>
              </w:rPr>
              <w:t xml:space="preserve">Чурилов В.В. – </w:t>
            </w:r>
            <w:r w:rsidRPr="0090002E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7.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6768DF">
            <w:pPr>
              <w:jc w:val="both"/>
              <w:rPr>
                <w:color w:val="FF0000"/>
                <w:sz w:val="28"/>
                <w:szCs w:val="28"/>
              </w:rPr>
            </w:pPr>
            <w:r w:rsidRPr="002041C3">
              <w:rPr>
                <w:sz w:val="28"/>
                <w:szCs w:val="28"/>
              </w:rPr>
              <w:t xml:space="preserve">Организация и проведение </w:t>
            </w:r>
            <w:r w:rsidRPr="002041C3">
              <w:rPr>
                <w:sz w:val="28"/>
                <w:szCs w:val="28"/>
              </w:rPr>
              <w:lastRenderedPageBreak/>
              <w:t xml:space="preserve">праздничного концерта, посвященного Дню Защитника Отечества </w:t>
            </w:r>
            <w:r w:rsidRPr="002041C3">
              <w:rPr>
                <w:b/>
                <w:i/>
                <w:sz w:val="28"/>
                <w:szCs w:val="28"/>
              </w:rPr>
              <w:t>«России славные сыны!»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6E3276" w:rsidRDefault="00830244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  <w:p w:rsidR="002A3F20" w:rsidRPr="006E3276" w:rsidRDefault="002A3F20" w:rsidP="00AA0B38">
            <w:pPr>
              <w:jc w:val="center"/>
              <w:rPr>
                <w:sz w:val="28"/>
                <w:szCs w:val="28"/>
              </w:rPr>
            </w:pPr>
            <w:r w:rsidRPr="006E3276">
              <w:rPr>
                <w:sz w:val="28"/>
                <w:szCs w:val="28"/>
              </w:rPr>
              <w:lastRenderedPageBreak/>
              <w:t>февраля</w:t>
            </w:r>
          </w:p>
          <w:p w:rsidR="002A3F20" w:rsidRPr="006E3276" w:rsidRDefault="002A3F20" w:rsidP="006768DF">
            <w:pPr>
              <w:jc w:val="center"/>
              <w:rPr>
                <w:sz w:val="28"/>
                <w:szCs w:val="28"/>
              </w:rPr>
            </w:pPr>
            <w:r w:rsidRPr="006E3276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6E3276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6E3276">
              <w:rPr>
                <w:sz w:val="28"/>
                <w:szCs w:val="28"/>
              </w:rPr>
              <w:lastRenderedPageBreak/>
              <w:t xml:space="preserve">РМБУ </w:t>
            </w:r>
            <w:r w:rsidRPr="006E3276">
              <w:rPr>
                <w:sz w:val="28"/>
                <w:szCs w:val="28"/>
              </w:rPr>
              <w:lastRenderedPageBreak/>
              <w:t>«Колыванский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6E3276" w:rsidRDefault="002A3F20" w:rsidP="00E324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6E3276">
              <w:rPr>
                <w:b/>
                <w:sz w:val="28"/>
                <w:szCs w:val="28"/>
              </w:rPr>
              <w:lastRenderedPageBreak/>
              <w:t xml:space="preserve">Мирзоян А. Р. – </w:t>
            </w:r>
            <w:r w:rsidRPr="006E3276">
              <w:rPr>
                <w:sz w:val="28"/>
                <w:szCs w:val="28"/>
              </w:rPr>
              <w:lastRenderedPageBreak/>
              <w:t>руководитель МКУ «Центр развития культуры Колыванского района Новосибирской области»,  51 833;</w:t>
            </w:r>
          </w:p>
          <w:p w:rsidR="002A3F20" w:rsidRPr="006E3276" w:rsidRDefault="002A3F20" w:rsidP="00E324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6E3276">
              <w:rPr>
                <w:b/>
                <w:sz w:val="28"/>
                <w:szCs w:val="28"/>
              </w:rPr>
              <w:t xml:space="preserve">Чурилов В.В. – </w:t>
            </w:r>
            <w:r w:rsidRPr="006E3276">
              <w:rPr>
                <w:sz w:val="28"/>
                <w:szCs w:val="28"/>
              </w:rPr>
              <w:t>директор РМБУ «Колыванский ДК «Юность», 54 081;</w:t>
            </w:r>
          </w:p>
          <w:p w:rsidR="002A3F20" w:rsidRPr="006E3276" w:rsidRDefault="002A3F20" w:rsidP="00E324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081581">
            <w:pPr>
              <w:jc w:val="both"/>
              <w:rPr>
                <w:color w:val="FF0000"/>
                <w:sz w:val="28"/>
                <w:szCs w:val="28"/>
              </w:rPr>
            </w:pPr>
            <w:r w:rsidRPr="000C795F">
              <w:rPr>
                <w:sz w:val="28"/>
                <w:szCs w:val="28"/>
              </w:rPr>
              <w:t xml:space="preserve">Организация и проведение народного гуляния </w:t>
            </w:r>
            <w:r w:rsidRPr="000C795F">
              <w:rPr>
                <w:b/>
                <w:i/>
                <w:sz w:val="28"/>
                <w:szCs w:val="28"/>
              </w:rPr>
              <w:t>«Шуми Широкая масленица»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75B87" w:rsidRDefault="002A3F20" w:rsidP="002465F4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14</w:t>
            </w:r>
          </w:p>
          <w:p w:rsidR="002A3F20" w:rsidRPr="00F75B87" w:rsidRDefault="002A3F20" w:rsidP="002465F4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марта</w:t>
            </w:r>
          </w:p>
          <w:p w:rsidR="002A3F20" w:rsidRPr="00F75B87" w:rsidRDefault="002A3F20" w:rsidP="002465F4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75B87" w:rsidRDefault="002A3F20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Площадь 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75B87" w:rsidRDefault="002A3F20" w:rsidP="0078648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Мирзоян А. Р. – </w:t>
            </w:r>
            <w:r w:rsidRPr="00F75B87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2A3F20" w:rsidRPr="00F75B87" w:rsidRDefault="002A3F20" w:rsidP="001618D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Чурилов В.В. – </w:t>
            </w:r>
            <w:r w:rsidRPr="00F75B87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9.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75B87" w:rsidRDefault="002A3F20" w:rsidP="00081581">
            <w:pPr>
              <w:jc w:val="both"/>
              <w:rPr>
                <w:sz w:val="28"/>
                <w:szCs w:val="28"/>
              </w:rPr>
            </w:pPr>
            <w:r w:rsidRPr="000C795F">
              <w:rPr>
                <w:sz w:val="28"/>
                <w:szCs w:val="28"/>
              </w:rPr>
              <w:t xml:space="preserve">Организация и проведение районного праздника работников культуры Колыванского района </w:t>
            </w:r>
            <w:r w:rsidRPr="000C795F">
              <w:rPr>
                <w:b/>
                <w:i/>
                <w:sz w:val="28"/>
                <w:szCs w:val="28"/>
              </w:rPr>
              <w:t>«Сердца искусству отдаем!»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75B87" w:rsidRDefault="002A3F20" w:rsidP="002465F4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март</w:t>
            </w:r>
          </w:p>
          <w:p w:rsidR="002A3F20" w:rsidRPr="00F75B87" w:rsidRDefault="002A3F20" w:rsidP="002465F4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75B87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75B87" w:rsidRDefault="002A3F20" w:rsidP="003B250D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Мирзоян А. Р. – </w:t>
            </w:r>
            <w:r w:rsidRPr="00F75B87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F75B87" w:rsidRDefault="002A3F20" w:rsidP="003B250D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Чурилов В.В. – </w:t>
            </w:r>
            <w:r w:rsidRPr="00F75B87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C66CA" w:rsidRDefault="002A3F20" w:rsidP="00081581">
            <w:pPr>
              <w:jc w:val="both"/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Мероприятие, посвященное Дню памяти жертв радиационных катастроф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C66CA" w:rsidRDefault="002A3F20" w:rsidP="002465F4">
            <w:pPr>
              <w:jc w:val="center"/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27</w:t>
            </w:r>
          </w:p>
          <w:p w:rsidR="002A3F20" w:rsidRPr="004C66CA" w:rsidRDefault="002A3F20" w:rsidP="002465F4">
            <w:pPr>
              <w:jc w:val="center"/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апреля</w:t>
            </w:r>
          </w:p>
          <w:p w:rsidR="002A3F20" w:rsidRPr="004C66CA" w:rsidRDefault="002A3F20" w:rsidP="00F15B66">
            <w:pPr>
              <w:jc w:val="center"/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C66CA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МКУ «Колыванская централизованная библиотечная система»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C66CA" w:rsidRDefault="002A3F20" w:rsidP="002744E6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4C66CA">
              <w:rPr>
                <w:b/>
                <w:sz w:val="28"/>
                <w:szCs w:val="28"/>
              </w:rPr>
              <w:t xml:space="preserve">Афанасьева А.А. – </w:t>
            </w:r>
            <w:r w:rsidRPr="004C66CA">
              <w:rPr>
                <w:sz w:val="28"/>
                <w:szCs w:val="28"/>
              </w:rPr>
              <w:t>начальник отдела организации социального обслуживания населения, 52 883;</w:t>
            </w:r>
          </w:p>
          <w:p w:rsidR="002A3F20" w:rsidRPr="004C66CA" w:rsidRDefault="002A3F20" w:rsidP="002744E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4C66CA">
              <w:rPr>
                <w:b/>
                <w:sz w:val="28"/>
                <w:szCs w:val="28"/>
              </w:rPr>
              <w:t xml:space="preserve">Мирзоян А. Р. – </w:t>
            </w:r>
            <w:r w:rsidRPr="004C66CA">
              <w:rPr>
                <w:sz w:val="28"/>
                <w:szCs w:val="28"/>
              </w:rPr>
              <w:t xml:space="preserve">руководитель МКУ «Центр развития культуры Колыванского района Новосибирской </w:t>
            </w:r>
            <w:r w:rsidRPr="004C66CA">
              <w:rPr>
                <w:sz w:val="28"/>
                <w:szCs w:val="28"/>
              </w:rPr>
              <w:lastRenderedPageBreak/>
              <w:t>области»  51 833,</w:t>
            </w:r>
          </w:p>
          <w:p w:rsidR="002A3F20" w:rsidRPr="004C66CA" w:rsidRDefault="002A3F20" w:rsidP="002744E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4C66CA">
              <w:rPr>
                <w:b/>
                <w:sz w:val="28"/>
                <w:szCs w:val="28"/>
              </w:rPr>
              <w:t xml:space="preserve">Чурилов В.В. – </w:t>
            </w:r>
            <w:r w:rsidRPr="004C66CA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725011">
            <w:pPr>
              <w:jc w:val="both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Торжественное мероприятие, посвященное Дню призывника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2465F4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апрель, октябрь</w:t>
            </w:r>
          </w:p>
          <w:p w:rsidR="002A3F20" w:rsidRPr="00F14369" w:rsidRDefault="00A76FB9" w:rsidP="002465F4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2A3F20" w:rsidRPr="00F14369">
              <w:rPr>
                <w:sz w:val="28"/>
                <w:szCs w:val="28"/>
              </w:rPr>
              <w:t xml:space="preserve"> г</w:t>
            </w:r>
          </w:p>
          <w:p w:rsidR="002A3F20" w:rsidRPr="00F14369" w:rsidRDefault="002A3F20" w:rsidP="002465F4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DE21B8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F14369" w:rsidRDefault="002A3F20" w:rsidP="001618D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Чурилов В.В. – </w:t>
            </w:r>
            <w:r w:rsidRPr="00F14369">
              <w:rPr>
                <w:sz w:val="28"/>
                <w:szCs w:val="28"/>
              </w:rPr>
              <w:t>директор РМБУ «Колыванский ДК «Юность», 54 081;</w:t>
            </w:r>
          </w:p>
          <w:p w:rsidR="002A3F20" w:rsidRPr="00F14369" w:rsidRDefault="002A3F20" w:rsidP="00DE21B8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12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CD3A72">
            <w:pPr>
              <w:jc w:val="both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Организация и проведение мероприятий, посвященных 76-ой годовщине Победы в Великой Отечественной войне:</w:t>
            </w:r>
          </w:p>
          <w:p w:rsidR="002A3F20" w:rsidRPr="00F14369" w:rsidRDefault="002A3F20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Митинг «</w:t>
            </w:r>
            <w:r w:rsidRPr="00F14369">
              <w:rPr>
                <w:rFonts w:ascii="Times New Roman" w:hAnsi="Times New Roman"/>
                <w:b/>
                <w:i/>
                <w:sz w:val="28"/>
                <w:szCs w:val="28"/>
              </w:rPr>
              <w:t>Живет Победа в поколеньях</w:t>
            </w:r>
            <w:r w:rsidRPr="00F14369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2A3F20" w:rsidRPr="00F14369" w:rsidRDefault="009C045B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интерактивных площадок </w:t>
            </w:r>
            <w:r w:rsidR="002A3F20" w:rsidRPr="00F14369">
              <w:rPr>
                <w:rFonts w:ascii="Times New Roman" w:hAnsi="Times New Roman"/>
                <w:sz w:val="28"/>
                <w:szCs w:val="28"/>
              </w:rPr>
              <w:t>«</w:t>
            </w:r>
            <w:r w:rsidR="002A3F20" w:rsidRPr="00F14369">
              <w:rPr>
                <w:rFonts w:ascii="Times New Roman" w:hAnsi="Times New Roman"/>
                <w:b/>
                <w:i/>
                <w:sz w:val="28"/>
                <w:szCs w:val="28"/>
              </w:rPr>
              <w:t>Аллея Победы</w:t>
            </w:r>
            <w:r w:rsidR="002A3F20" w:rsidRPr="00F14369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2A3F20" w:rsidRPr="00F14369" w:rsidRDefault="002A3F20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Турнир по армспорту;</w:t>
            </w:r>
          </w:p>
          <w:p w:rsidR="002A3F20" w:rsidRPr="00F14369" w:rsidRDefault="002A3F20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Турнир по настольному теннису;</w:t>
            </w:r>
          </w:p>
          <w:p w:rsidR="002A3F20" w:rsidRPr="00F14369" w:rsidRDefault="002A3F20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Легкоатлетическая эстафета;</w:t>
            </w:r>
          </w:p>
          <w:p w:rsidR="002A3F20" w:rsidRPr="00F14369" w:rsidRDefault="002A3F20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Работа Волонтерского корпуса;</w:t>
            </w:r>
          </w:p>
          <w:p w:rsidR="002A3F20" w:rsidRPr="00F14369" w:rsidRDefault="002A3F20" w:rsidP="009C045B">
            <w:pPr>
              <w:tabs>
                <w:tab w:val="left" w:pos="6630"/>
              </w:tabs>
              <w:ind w:left="432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 xml:space="preserve">7)  </w:t>
            </w:r>
            <w:r w:rsidR="009C045B" w:rsidRPr="00F14369">
              <w:rPr>
                <w:sz w:val="28"/>
                <w:szCs w:val="28"/>
              </w:rPr>
              <w:t xml:space="preserve">Праздничный концерт </w:t>
            </w:r>
            <w:r w:rsidRPr="00F14369">
              <w:rPr>
                <w:sz w:val="28"/>
                <w:szCs w:val="28"/>
              </w:rPr>
              <w:t>«</w:t>
            </w:r>
            <w:r w:rsidRPr="00F14369">
              <w:rPr>
                <w:b/>
                <w:i/>
                <w:sz w:val="28"/>
                <w:szCs w:val="28"/>
              </w:rPr>
              <w:t>Салют Победы</w:t>
            </w:r>
            <w:r w:rsidRPr="00F14369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09</w:t>
            </w:r>
          </w:p>
          <w:p w:rsidR="002A3F20" w:rsidRPr="00F14369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мая</w:t>
            </w:r>
          </w:p>
          <w:p w:rsidR="002A3F20" w:rsidRPr="00F14369" w:rsidRDefault="002A3F20" w:rsidP="00C624F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Монумент Славы,</w:t>
            </w:r>
          </w:p>
          <w:p w:rsidR="002A3F20" w:rsidRPr="00F14369" w:rsidRDefault="002A3F20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учреждения культуры Колыванского района Новосибирской области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97339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F14369" w:rsidRDefault="002A3F20" w:rsidP="0097339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директора учреждений культуры Колыванского района</w:t>
            </w:r>
          </w:p>
          <w:p w:rsidR="002A3F20" w:rsidRPr="00F14369" w:rsidRDefault="002A3F20" w:rsidP="00CD3A72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Новосибирской области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13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902AF" w:rsidRDefault="002A3F20" w:rsidP="00377F08">
            <w:pPr>
              <w:shd w:val="clear" w:color="auto" w:fill="FFFFFF"/>
              <w:jc w:val="both"/>
              <w:rPr>
                <w:spacing w:val="-4"/>
                <w:sz w:val="28"/>
                <w:szCs w:val="28"/>
              </w:rPr>
            </w:pPr>
            <w:r w:rsidRPr="008902AF">
              <w:rPr>
                <w:spacing w:val="-4"/>
                <w:sz w:val="28"/>
                <w:szCs w:val="28"/>
              </w:rPr>
              <w:t xml:space="preserve">Организация и проведение </w:t>
            </w:r>
            <w:r w:rsidRPr="008902AF">
              <w:rPr>
                <w:spacing w:val="-4"/>
                <w:sz w:val="28"/>
                <w:szCs w:val="28"/>
                <w:lang w:val="en-US"/>
              </w:rPr>
              <w:t>XII</w:t>
            </w:r>
            <w:r w:rsidRPr="008902AF">
              <w:rPr>
                <w:spacing w:val="-4"/>
                <w:sz w:val="28"/>
                <w:szCs w:val="28"/>
              </w:rPr>
              <w:t xml:space="preserve">  Международной акции  </w:t>
            </w:r>
            <w:r w:rsidRPr="008902AF">
              <w:rPr>
                <w:b/>
                <w:i/>
                <w:spacing w:val="-4"/>
                <w:sz w:val="28"/>
                <w:szCs w:val="28"/>
              </w:rPr>
              <w:t>«Опираясь на прошлое, через настоящее – в будущее»</w:t>
            </w:r>
          </w:p>
          <w:p w:rsidR="002A3F20" w:rsidRPr="008902AF" w:rsidRDefault="002A3F20" w:rsidP="00B85C9C">
            <w:pPr>
              <w:jc w:val="both"/>
              <w:rPr>
                <w:sz w:val="28"/>
                <w:szCs w:val="28"/>
              </w:rPr>
            </w:pPr>
            <w:r w:rsidRPr="008902AF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902AF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16</w:t>
            </w:r>
          </w:p>
          <w:p w:rsidR="002A3F20" w:rsidRPr="008902AF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мая</w:t>
            </w:r>
          </w:p>
          <w:p w:rsidR="002A3F20" w:rsidRPr="008902AF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902AF" w:rsidRDefault="002A3F20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Площадь у РМКУ «Колыванский краеведческий музей»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902AF" w:rsidRDefault="002A3F20" w:rsidP="00377F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2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8902AF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8902AF" w:rsidRDefault="002A3F20" w:rsidP="00377F08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8902AF">
              <w:rPr>
                <w:b/>
                <w:sz w:val="28"/>
                <w:szCs w:val="28"/>
              </w:rPr>
              <w:t xml:space="preserve">Козлова Н.П. – </w:t>
            </w:r>
            <w:r w:rsidRPr="008902AF">
              <w:rPr>
                <w:sz w:val="28"/>
                <w:szCs w:val="28"/>
              </w:rPr>
              <w:t xml:space="preserve">директор РМКУ </w:t>
            </w:r>
            <w:r w:rsidRPr="008902AF">
              <w:rPr>
                <w:sz w:val="28"/>
                <w:szCs w:val="28"/>
              </w:rPr>
              <w:lastRenderedPageBreak/>
              <w:t>«Колыванский краеведческий музей», 53 838;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6106D1" w:rsidRDefault="002A3F20" w:rsidP="00377F08">
            <w:pPr>
              <w:shd w:val="clear" w:color="auto" w:fill="FFFFFF"/>
              <w:jc w:val="both"/>
              <w:rPr>
                <w:spacing w:val="-4"/>
                <w:sz w:val="28"/>
                <w:szCs w:val="28"/>
              </w:rPr>
            </w:pPr>
            <w:r w:rsidRPr="006106D1">
              <w:rPr>
                <w:spacing w:val="-4"/>
                <w:sz w:val="28"/>
                <w:szCs w:val="28"/>
              </w:rPr>
              <w:t>Организация и проведение районного фестиваля-конкурса среди вокальных коллективов и солистов учреждений и организаций Колыванского района Новосибирской области «</w:t>
            </w:r>
            <w:r w:rsidRPr="006106D1">
              <w:rPr>
                <w:b/>
                <w:i/>
                <w:spacing w:val="-4"/>
                <w:sz w:val="28"/>
                <w:szCs w:val="28"/>
              </w:rPr>
              <w:t>Эта песня в душе остается</w:t>
            </w:r>
            <w:r w:rsidRPr="006106D1">
              <w:rPr>
                <w:spacing w:val="-4"/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6106D1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6106D1">
              <w:rPr>
                <w:sz w:val="28"/>
                <w:szCs w:val="28"/>
              </w:rPr>
              <w:t>май</w:t>
            </w:r>
          </w:p>
          <w:p w:rsidR="002A3F20" w:rsidRPr="006106D1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6106D1"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6106D1" w:rsidRDefault="002A3F20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6106D1">
              <w:rPr>
                <w:sz w:val="28"/>
                <w:szCs w:val="28"/>
              </w:rPr>
              <w:t>МБУ ОЦКМиС «Маяк» Скалинского сельсовета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6106D1" w:rsidRDefault="002A3F20" w:rsidP="005371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06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6106D1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6106D1" w:rsidRDefault="002A3F20" w:rsidP="00377F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6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Курина Н.Н. – </w:t>
            </w:r>
            <w:r w:rsidRPr="006106D1">
              <w:rPr>
                <w:rFonts w:ascii="Times New Roman" w:hAnsi="Times New Roman" w:cs="Times New Roman"/>
                <w:sz w:val="28"/>
                <w:szCs w:val="28"/>
              </w:rPr>
              <w:t>директор МБУ ОЦКМиС «Маяк» Скалинского сельсовета. 25 269;</w:t>
            </w:r>
          </w:p>
        </w:tc>
      </w:tr>
      <w:tr w:rsidR="0098520D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0D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15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0D" w:rsidRPr="00310828" w:rsidRDefault="0098520D" w:rsidP="00377F08">
            <w:pPr>
              <w:shd w:val="clear" w:color="auto" w:fill="FFFFFF"/>
              <w:jc w:val="both"/>
              <w:rPr>
                <w:spacing w:val="-4"/>
                <w:sz w:val="28"/>
                <w:szCs w:val="28"/>
              </w:rPr>
            </w:pPr>
            <w:r w:rsidRPr="00310828">
              <w:rPr>
                <w:spacing w:val="-4"/>
                <w:sz w:val="28"/>
                <w:szCs w:val="28"/>
              </w:rPr>
              <w:t>Организация и проведение праздной программы, посвященной 5-летию со дня образования Колыванского дома ремесел «Слобода».</w:t>
            </w:r>
          </w:p>
          <w:p w:rsidR="0098520D" w:rsidRPr="00310828" w:rsidRDefault="0098520D" w:rsidP="00377F08">
            <w:pPr>
              <w:shd w:val="clear" w:color="auto" w:fill="FFFFFF"/>
              <w:jc w:val="both"/>
              <w:rPr>
                <w:spacing w:val="-4"/>
                <w:sz w:val="28"/>
                <w:szCs w:val="28"/>
              </w:rPr>
            </w:pPr>
          </w:p>
          <w:p w:rsidR="0098520D" w:rsidRPr="00310828" w:rsidRDefault="0098520D" w:rsidP="00377F08">
            <w:pPr>
              <w:shd w:val="clear" w:color="auto" w:fill="FFFFFF"/>
              <w:jc w:val="both"/>
              <w:rPr>
                <w:spacing w:val="-4"/>
                <w:sz w:val="28"/>
                <w:szCs w:val="28"/>
              </w:rPr>
            </w:pPr>
            <w:r w:rsidRPr="00310828">
              <w:rPr>
                <w:spacing w:val="-4"/>
                <w:sz w:val="28"/>
                <w:szCs w:val="28"/>
              </w:rPr>
              <w:t>Организация и проведение</w:t>
            </w:r>
            <w:r w:rsidR="00513BBD" w:rsidRPr="00310828">
              <w:rPr>
                <w:spacing w:val="-4"/>
                <w:sz w:val="28"/>
                <w:szCs w:val="28"/>
              </w:rPr>
              <w:t xml:space="preserve"> межрайонной</w:t>
            </w:r>
            <w:r w:rsidRPr="00310828">
              <w:rPr>
                <w:spacing w:val="-4"/>
                <w:sz w:val="28"/>
                <w:szCs w:val="28"/>
              </w:rPr>
              <w:t xml:space="preserve"> «</w:t>
            </w:r>
            <w:r w:rsidRPr="00830244">
              <w:rPr>
                <w:b/>
                <w:i/>
                <w:spacing w:val="-4"/>
                <w:sz w:val="28"/>
                <w:szCs w:val="28"/>
              </w:rPr>
              <w:t>Ярмарки ремесел</w:t>
            </w:r>
            <w:r w:rsidRPr="00310828">
              <w:rPr>
                <w:spacing w:val="-4"/>
                <w:sz w:val="28"/>
                <w:szCs w:val="28"/>
              </w:rPr>
              <w:t>»</w:t>
            </w:r>
            <w:r w:rsidR="00053438" w:rsidRPr="00310828">
              <w:rPr>
                <w:spacing w:val="-4"/>
                <w:sz w:val="28"/>
                <w:szCs w:val="28"/>
              </w:rPr>
              <w:t xml:space="preserve"> (в рамках </w:t>
            </w:r>
            <w:r w:rsidR="00053438" w:rsidRPr="00310828">
              <w:rPr>
                <w:sz w:val="28"/>
                <w:szCs w:val="28"/>
              </w:rPr>
              <w:t>реализации  межрайонной программы «У истоков ремесел»)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0D" w:rsidRPr="00310828" w:rsidRDefault="0098520D" w:rsidP="00304A6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10828">
              <w:rPr>
                <w:sz w:val="28"/>
                <w:szCs w:val="28"/>
              </w:rPr>
              <w:t>29</w:t>
            </w:r>
          </w:p>
          <w:p w:rsidR="0098520D" w:rsidRPr="00310828" w:rsidRDefault="0098520D" w:rsidP="00304A6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10828">
              <w:rPr>
                <w:sz w:val="28"/>
                <w:szCs w:val="28"/>
              </w:rPr>
              <w:t xml:space="preserve">мая </w:t>
            </w:r>
          </w:p>
          <w:p w:rsidR="0098520D" w:rsidRPr="00310828" w:rsidRDefault="0098520D" w:rsidP="00304A6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10828">
              <w:rPr>
                <w:sz w:val="28"/>
                <w:szCs w:val="28"/>
              </w:rPr>
              <w:t>2021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0D" w:rsidRPr="00310828" w:rsidRDefault="0098520D" w:rsidP="00304A6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310828">
              <w:rPr>
                <w:sz w:val="28"/>
                <w:szCs w:val="28"/>
              </w:rPr>
              <w:t>Площадка Колыванского дома ремесел «Слобода»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0D" w:rsidRPr="00310828" w:rsidRDefault="0098520D" w:rsidP="009852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8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310828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8520D" w:rsidRPr="00310828" w:rsidRDefault="0098520D" w:rsidP="00304A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8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Дружинина Н.С. – </w:t>
            </w:r>
            <w:r w:rsidRPr="00310828">
              <w:rPr>
                <w:rFonts w:ascii="Times New Roman" w:hAnsi="Times New Roman" w:cs="Times New Roman"/>
                <w:sz w:val="28"/>
                <w:szCs w:val="28"/>
              </w:rPr>
              <w:t>заведующая Колыванским домом ремесел «Слобода»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902AF" w:rsidRDefault="002A3F20" w:rsidP="00E90CCD">
            <w:pPr>
              <w:jc w:val="both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Районный праздник, посвященный Дню защиты детей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902AF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01</w:t>
            </w:r>
          </w:p>
          <w:p w:rsidR="002A3F20" w:rsidRPr="008902AF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июня</w:t>
            </w:r>
          </w:p>
          <w:p w:rsidR="002A3F20" w:rsidRPr="008902AF" w:rsidRDefault="002A3F20" w:rsidP="00F80C8F">
            <w:pPr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902AF" w:rsidRDefault="002A3F20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Площадь 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902AF" w:rsidRDefault="002A3F20" w:rsidP="008913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8902AF">
              <w:rPr>
                <w:b/>
                <w:sz w:val="28"/>
                <w:szCs w:val="28"/>
              </w:rPr>
              <w:t xml:space="preserve">Мирзоян А. Р. – </w:t>
            </w:r>
            <w:r w:rsidRPr="008902AF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8902AF" w:rsidRDefault="002A3F20" w:rsidP="008913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8902AF">
              <w:rPr>
                <w:b/>
                <w:sz w:val="28"/>
                <w:szCs w:val="28"/>
              </w:rPr>
              <w:t xml:space="preserve">Чурилов В.В. – </w:t>
            </w:r>
            <w:r w:rsidRPr="008902AF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7612A8" w:rsidRDefault="002A3F20" w:rsidP="007612A8">
            <w:pPr>
              <w:rPr>
                <w:sz w:val="28"/>
                <w:szCs w:val="28"/>
              </w:rPr>
            </w:pPr>
            <w:r w:rsidRPr="007612A8">
              <w:rPr>
                <w:sz w:val="28"/>
                <w:szCs w:val="28"/>
              </w:rPr>
              <w:t xml:space="preserve">Региональный детско-юношеский конкурс народных ремесел </w:t>
            </w:r>
          </w:p>
          <w:p w:rsidR="002A3F20" w:rsidRPr="00EC73B7" w:rsidRDefault="002A3F20" w:rsidP="007612A8">
            <w:pPr>
              <w:jc w:val="both"/>
              <w:rPr>
                <w:color w:val="FF0000"/>
                <w:sz w:val="28"/>
                <w:szCs w:val="28"/>
              </w:rPr>
            </w:pPr>
            <w:r w:rsidRPr="007612A8">
              <w:rPr>
                <w:sz w:val="28"/>
                <w:szCs w:val="28"/>
              </w:rPr>
              <w:t>«</w:t>
            </w:r>
            <w:r w:rsidRPr="007612A8">
              <w:rPr>
                <w:b/>
                <w:i/>
                <w:sz w:val="28"/>
                <w:szCs w:val="28"/>
              </w:rPr>
              <w:t>У истоков</w:t>
            </w:r>
            <w:r w:rsidRPr="007612A8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7612A8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7612A8">
              <w:rPr>
                <w:sz w:val="28"/>
                <w:szCs w:val="28"/>
              </w:rPr>
              <w:t>01</w:t>
            </w:r>
          </w:p>
          <w:p w:rsidR="002A3F20" w:rsidRPr="007612A8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7612A8">
              <w:rPr>
                <w:sz w:val="28"/>
                <w:szCs w:val="28"/>
              </w:rPr>
              <w:t>июня</w:t>
            </w:r>
          </w:p>
          <w:p w:rsidR="002A3F20" w:rsidRPr="00EC73B7" w:rsidRDefault="002A3F20" w:rsidP="00E90CCD">
            <w:pPr>
              <w:tabs>
                <w:tab w:val="left" w:pos="2480"/>
              </w:tabs>
              <w:jc w:val="center"/>
              <w:rPr>
                <w:color w:val="FF0000"/>
                <w:sz w:val="28"/>
                <w:szCs w:val="28"/>
              </w:rPr>
            </w:pPr>
            <w:r w:rsidRPr="007612A8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D5352E">
            <w:pPr>
              <w:tabs>
                <w:tab w:val="left" w:pos="2480"/>
              </w:tabs>
              <w:rPr>
                <w:color w:val="FF0000"/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C7" w:rsidRPr="007955C7" w:rsidRDefault="007955C7" w:rsidP="007612A8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7955C7">
              <w:rPr>
                <w:sz w:val="28"/>
                <w:szCs w:val="28"/>
              </w:rPr>
              <w:t>Новосибирский государственный областной Дом народного творчества;</w:t>
            </w:r>
          </w:p>
          <w:p w:rsidR="002A3F20" w:rsidRPr="008902AF" w:rsidRDefault="002A3F20" w:rsidP="007612A8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8902AF">
              <w:rPr>
                <w:b/>
                <w:sz w:val="28"/>
                <w:szCs w:val="28"/>
              </w:rPr>
              <w:t xml:space="preserve">Мирзоян А. Р. – </w:t>
            </w:r>
            <w:r w:rsidRPr="008902AF">
              <w:rPr>
                <w:sz w:val="28"/>
                <w:szCs w:val="28"/>
              </w:rPr>
              <w:t xml:space="preserve">руководитель МКУ </w:t>
            </w:r>
            <w:r w:rsidRPr="008902AF">
              <w:rPr>
                <w:sz w:val="28"/>
                <w:szCs w:val="28"/>
              </w:rPr>
              <w:lastRenderedPageBreak/>
              <w:t>«Центр развития культуры Колыванского района Новосибирской области»  51 833,</w:t>
            </w:r>
          </w:p>
          <w:p w:rsidR="002A3F20" w:rsidRPr="00EC73B7" w:rsidRDefault="002A3F20" w:rsidP="007612A8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8902AF">
              <w:rPr>
                <w:b/>
                <w:sz w:val="28"/>
                <w:szCs w:val="28"/>
              </w:rPr>
              <w:t xml:space="preserve">Чурилов В.В. – </w:t>
            </w:r>
            <w:r w:rsidRPr="008902AF">
              <w:rPr>
                <w:sz w:val="28"/>
                <w:szCs w:val="28"/>
              </w:rPr>
              <w:t>директор РМБУ «Колыванский ДК «Юность», 54</w:t>
            </w:r>
            <w:r>
              <w:rPr>
                <w:sz w:val="28"/>
                <w:szCs w:val="28"/>
              </w:rPr>
              <w:t> </w:t>
            </w:r>
            <w:r w:rsidRPr="008902AF">
              <w:rPr>
                <w:sz w:val="28"/>
                <w:szCs w:val="28"/>
              </w:rPr>
              <w:t>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1E59E8" w:rsidRDefault="002A3F20" w:rsidP="00AE2D6D">
            <w:pPr>
              <w:jc w:val="both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  <w:lang w:val="en-US"/>
              </w:rPr>
              <w:t>IX</w:t>
            </w:r>
            <w:r w:rsidRPr="001E59E8">
              <w:rPr>
                <w:sz w:val="28"/>
                <w:szCs w:val="28"/>
              </w:rPr>
              <w:t xml:space="preserve"> Международный военно-исторический фестиваль «</w:t>
            </w:r>
            <w:r w:rsidRPr="001E59E8">
              <w:rPr>
                <w:b/>
                <w:i/>
                <w:sz w:val="28"/>
                <w:szCs w:val="28"/>
              </w:rPr>
              <w:t>Сибирский огонь</w:t>
            </w:r>
            <w:r w:rsidRPr="001E59E8">
              <w:rPr>
                <w:sz w:val="28"/>
                <w:szCs w:val="28"/>
              </w:rPr>
              <w:t>»</w:t>
            </w:r>
          </w:p>
          <w:p w:rsidR="002A3F20" w:rsidRPr="001E59E8" w:rsidRDefault="002A3F20" w:rsidP="00AE2D6D">
            <w:pPr>
              <w:jc w:val="both"/>
              <w:rPr>
                <w:sz w:val="28"/>
                <w:szCs w:val="28"/>
              </w:rPr>
            </w:pPr>
          </w:p>
          <w:p w:rsidR="002A3F20" w:rsidRPr="001E59E8" w:rsidRDefault="002A3F20" w:rsidP="00B30F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1E59E8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12-13</w:t>
            </w:r>
          </w:p>
          <w:p w:rsidR="002A3F20" w:rsidRPr="001E59E8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июня</w:t>
            </w:r>
          </w:p>
          <w:p w:rsidR="002A3F20" w:rsidRPr="001E59E8" w:rsidRDefault="002A3F20" w:rsidP="00E45B6F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1E59E8" w:rsidRDefault="002A3F20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д. Большой Оеш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Default="002A3F20" w:rsidP="008913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1E59E8">
              <w:rPr>
                <w:b/>
                <w:sz w:val="28"/>
                <w:szCs w:val="28"/>
              </w:rPr>
              <w:t xml:space="preserve">Мирзоян А. Р. – </w:t>
            </w:r>
            <w:r w:rsidRPr="001E59E8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</w:t>
            </w:r>
            <w:r w:rsidR="0046514A">
              <w:rPr>
                <w:sz w:val="28"/>
                <w:szCs w:val="28"/>
              </w:rPr>
              <w:t> </w:t>
            </w:r>
            <w:r w:rsidRPr="001E59E8">
              <w:rPr>
                <w:sz w:val="28"/>
                <w:szCs w:val="28"/>
              </w:rPr>
              <w:t>833;</w:t>
            </w:r>
          </w:p>
          <w:p w:rsidR="0046514A" w:rsidRPr="001E59E8" w:rsidRDefault="0046514A" w:rsidP="008913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19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1E59E8" w:rsidRDefault="002A3F20" w:rsidP="002465F4">
            <w:pPr>
              <w:jc w:val="both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Районный праздник татарской культуры «</w:t>
            </w:r>
            <w:r w:rsidRPr="001E59E8">
              <w:rPr>
                <w:b/>
                <w:i/>
                <w:sz w:val="28"/>
                <w:szCs w:val="28"/>
              </w:rPr>
              <w:t>Сабантуй</w:t>
            </w:r>
            <w:r w:rsidRPr="001E59E8">
              <w:rPr>
                <w:sz w:val="28"/>
                <w:szCs w:val="28"/>
              </w:rPr>
              <w:t>»</w:t>
            </w:r>
          </w:p>
          <w:p w:rsidR="002A3F20" w:rsidRPr="001E59E8" w:rsidRDefault="002A3F20" w:rsidP="002465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1E59E8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июнь</w:t>
            </w:r>
          </w:p>
          <w:p w:rsidR="002A3F20" w:rsidRPr="001E59E8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1E59E8" w:rsidRDefault="002A3F20" w:rsidP="00C96C5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д. Юрт-Ора Колыванского района Новосибирской области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1E59E8" w:rsidRDefault="002A3F20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1E59E8">
              <w:rPr>
                <w:b/>
                <w:sz w:val="28"/>
                <w:szCs w:val="28"/>
              </w:rPr>
              <w:t xml:space="preserve">Мирзоян А. Р. – </w:t>
            </w:r>
            <w:r w:rsidRPr="001E59E8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</w:p>
          <w:p w:rsidR="002A3F20" w:rsidRPr="001E59E8" w:rsidRDefault="002A3F20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20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357930" w:rsidRDefault="002A3F20" w:rsidP="00DB5159">
            <w:pPr>
              <w:jc w:val="both"/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Районный фольклорный праздник «</w:t>
            </w:r>
            <w:r w:rsidRPr="00357930">
              <w:rPr>
                <w:b/>
                <w:i/>
                <w:sz w:val="28"/>
                <w:szCs w:val="28"/>
              </w:rPr>
              <w:t>Троица</w:t>
            </w:r>
            <w:r w:rsidRPr="00357930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357930" w:rsidRDefault="002A3F20" w:rsidP="00DB5159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20</w:t>
            </w:r>
          </w:p>
          <w:p w:rsidR="002A3F20" w:rsidRPr="00357930" w:rsidRDefault="002A3F20" w:rsidP="00DB5159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июня</w:t>
            </w:r>
          </w:p>
          <w:p w:rsidR="002A3F20" w:rsidRPr="00357930" w:rsidRDefault="002A3F20" w:rsidP="00DB5159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357930" w:rsidRDefault="002A3F20" w:rsidP="00DB5159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с. Соколово</w:t>
            </w:r>
          </w:p>
          <w:p w:rsidR="002A3F20" w:rsidRPr="00357930" w:rsidRDefault="002A3F20" w:rsidP="00DB5159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357930" w:rsidRDefault="002A3F20" w:rsidP="00DB5159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357930">
              <w:rPr>
                <w:b/>
                <w:sz w:val="28"/>
                <w:szCs w:val="28"/>
              </w:rPr>
              <w:t xml:space="preserve">Мирзоян А. Р. – </w:t>
            </w:r>
            <w:r w:rsidRPr="00357930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</w:p>
          <w:p w:rsidR="002A3F20" w:rsidRPr="00357930" w:rsidRDefault="002A3F20" w:rsidP="00DB5159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357930">
              <w:rPr>
                <w:b/>
                <w:sz w:val="28"/>
                <w:szCs w:val="28"/>
              </w:rPr>
              <w:t xml:space="preserve">Алексеева Е.П. – </w:t>
            </w:r>
            <w:r w:rsidRPr="00357930">
              <w:rPr>
                <w:sz w:val="28"/>
                <w:szCs w:val="28"/>
              </w:rPr>
              <w:t>директор МКУ ЦКД «КОНТАКТ» Соколовского сельсовета, 31 424;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2465F4">
            <w:pPr>
              <w:jc w:val="both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Районное театрализованное народное гуляние «</w:t>
            </w:r>
            <w:r w:rsidRPr="00F14369">
              <w:rPr>
                <w:b/>
                <w:i/>
                <w:sz w:val="28"/>
                <w:szCs w:val="28"/>
              </w:rPr>
              <w:t>Иван Купала</w:t>
            </w:r>
            <w:r w:rsidRPr="00F14369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 xml:space="preserve">06 </w:t>
            </w:r>
          </w:p>
          <w:p w:rsidR="002A3F20" w:rsidRPr="00F14369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июля</w:t>
            </w:r>
          </w:p>
          <w:p w:rsidR="002A3F20" w:rsidRPr="00F14369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F14369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62394A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Берег р. Чаус</w:t>
            </w:r>
          </w:p>
          <w:p w:rsidR="002A3F20" w:rsidRPr="00F14369" w:rsidRDefault="002A3F20" w:rsidP="00C96C5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D90BD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F14369" w:rsidRDefault="002A3F20" w:rsidP="00B30F4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Чурилов В.В. – </w:t>
            </w:r>
            <w:r w:rsidRPr="00F14369">
              <w:rPr>
                <w:sz w:val="28"/>
                <w:szCs w:val="28"/>
              </w:rPr>
              <w:lastRenderedPageBreak/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4A138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4A138C">
            <w:pPr>
              <w:jc w:val="both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Мероприятие, посвященное Дню семьи любви и верности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4A138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08</w:t>
            </w:r>
          </w:p>
          <w:p w:rsidR="002A3F20" w:rsidRPr="00F14369" w:rsidRDefault="002A3F20" w:rsidP="004A138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июля</w:t>
            </w:r>
          </w:p>
          <w:p w:rsidR="002A3F20" w:rsidRPr="00F14369" w:rsidRDefault="002A3F20" w:rsidP="004A13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F14369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4A138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F14369" w:rsidRDefault="002A3F20" w:rsidP="004A138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F14369" w:rsidRDefault="002A3F20" w:rsidP="00B30F4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Чурилов В.В. – </w:t>
            </w:r>
            <w:r w:rsidRPr="00F14369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23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D30414" w:rsidRDefault="002A3F20" w:rsidP="00AF1900">
            <w:pPr>
              <w:jc w:val="both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 xml:space="preserve">Тематическая  программа, посвящённая Дню Российского флага </w:t>
            </w:r>
            <w:r w:rsidRPr="00D30414">
              <w:rPr>
                <w:b/>
                <w:i/>
                <w:sz w:val="28"/>
                <w:szCs w:val="28"/>
              </w:rPr>
              <w:t>«Символ России великой»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D30414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22</w:t>
            </w:r>
          </w:p>
          <w:p w:rsidR="002A3F20" w:rsidRPr="00D30414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августа</w:t>
            </w:r>
          </w:p>
          <w:p w:rsidR="002A3F20" w:rsidRPr="00D30414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D30414" w:rsidRDefault="002A3F20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Площадь РМБУ «Колыванский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D30414" w:rsidRDefault="002A3F20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Мирзоян А. Р. – </w:t>
            </w:r>
            <w:r w:rsidRPr="00D3041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</w:p>
          <w:p w:rsidR="002A3F20" w:rsidRPr="00D30414" w:rsidRDefault="002A3F20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Чурилов В.В. – </w:t>
            </w:r>
            <w:r w:rsidRPr="00D30414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D30414" w:rsidRDefault="002A3F20" w:rsidP="002465F4">
            <w:pPr>
              <w:jc w:val="both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Цикл мероприятий, посвященных Декаде пожилых людей</w:t>
            </w:r>
          </w:p>
          <w:p w:rsidR="002A3F20" w:rsidRPr="00D30414" w:rsidRDefault="002A3F20" w:rsidP="002465F4">
            <w:pPr>
              <w:jc w:val="both"/>
              <w:rPr>
                <w:sz w:val="28"/>
                <w:szCs w:val="28"/>
              </w:rPr>
            </w:pPr>
          </w:p>
          <w:p w:rsidR="002A3F20" w:rsidRPr="00D30414" w:rsidRDefault="002A3F20" w:rsidP="002465F4">
            <w:pPr>
              <w:jc w:val="both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Районный фестиваль клубов общения пожилых людей и инвалидов «</w:t>
            </w:r>
            <w:r w:rsidRPr="00D30414">
              <w:rPr>
                <w:b/>
                <w:i/>
                <w:sz w:val="28"/>
                <w:szCs w:val="28"/>
              </w:rPr>
              <w:t>Серебряная прядь»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D3041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 xml:space="preserve">1-10 </w:t>
            </w:r>
          </w:p>
          <w:p w:rsidR="002A3F20" w:rsidRPr="00D3041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октября</w:t>
            </w:r>
          </w:p>
          <w:p w:rsidR="002A3F20" w:rsidRPr="00D3041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D30414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Учреждения культуры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D30414" w:rsidRDefault="002A3F20" w:rsidP="00232E5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Афанасьева А.А. – </w:t>
            </w:r>
            <w:r w:rsidRPr="00D30414">
              <w:rPr>
                <w:sz w:val="28"/>
                <w:szCs w:val="28"/>
              </w:rPr>
              <w:t>начальник от дела организации социального обслуживания населения, 52 883;</w:t>
            </w:r>
          </w:p>
          <w:p w:rsidR="002A3F20" w:rsidRPr="00D30414" w:rsidRDefault="002A3F20" w:rsidP="003A55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Мирзоян А. Р. – </w:t>
            </w:r>
            <w:r w:rsidRPr="00D3041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465F4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Мероприятие, посвященное Дню памяти жертв политических репрессий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октябрь</w:t>
            </w:r>
          </w:p>
          <w:p w:rsidR="002A3F20" w:rsidRPr="00C70C34" w:rsidRDefault="002A3F20" w:rsidP="0063078A">
            <w:pPr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РМКУ «Колыванская централизованная библиотечная система»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32E5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Афанасьева А.А. – </w:t>
            </w:r>
            <w:r w:rsidRPr="00C70C34">
              <w:rPr>
                <w:sz w:val="28"/>
                <w:szCs w:val="28"/>
              </w:rPr>
              <w:t>начальник от дела организации социального обслуживания населения, 52 883;</w:t>
            </w:r>
          </w:p>
          <w:p w:rsidR="002A3F20" w:rsidRPr="00C70C34" w:rsidRDefault="002A3F20" w:rsidP="003A55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lastRenderedPageBreak/>
              <w:t>руководитель МКУ «Центр развития культуры Колыванского района Новосибирской области».  51 833;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465F4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 xml:space="preserve">День народного  единства и Казанской иконы Божьей Матери </w:t>
            </w:r>
            <w:r w:rsidRPr="00C70C34">
              <w:rPr>
                <w:b/>
                <w:i/>
                <w:sz w:val="28"/>
                <w:szCs w:val="28"/>
              </w:rPr>
              <w:t>«Россия, Русь храни себя храни»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04</w:t>
            </w:r>
          </w:p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 xml:space="preserve">ноября </w:t>
            </w:r>
          </w:p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C70C34" w:rsidRDefault="002A3F20" w:rsidP="00B47465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Чурилов В.В. – </w:t>
            </w:r>
            <w:r w:rsidRPr="00D30414">
              <w:rPr>
                <w:sz w:val="28"/>
                <w:szCs w:val="28"/>
              </w:rPr>
              <w:t>директор РМБУ «Колыванский ДК «Юность», 54</w:t>
            </w:r>
            <w:r>
              <w:rPr>
                <w:sz w:val="28"/>
                <w:szCs w:val="28"/>
              </w:rPr>
              <w:t> </w:t>
            </w:r>
            <w:r w:rsidRPr="00D30414">
              <w:rPr>
                <w:sz w:val="28"/>
                <w:szCs w:val="28"/>
              </w:rPr>
              <w:t>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465F4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Районный праздник, посвященный Дню матери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29</w:t>
            </w:r>
          </w:p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ноября</w:t>
            </w:r>
          </w:p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53712F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  <w:r w:rsidRPr="00C70C34">
              <w:rPr>
                <w:b/>
                <w:sz w:val="28"/>
                <w:szCs w:val="28"/>
              </w:rPr>
              <w:t xml:space="preserve"> </w:t>
            </w:r>
          </w:p>
          <w:p w:rsidR="002A3F20" w:rsidRPr="00C70C34" w:rsidRDefault="002A3F20" w:rsidP="0053712F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Чурилов В.В. – </w:t>
            </w:r>
            <w:r w:rsidRPr="00C70C34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28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465F4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 xml:space="preserve">Цикл мероприятий в рамках Декады инвалидов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 xml:space="preserve">1-10 </w:t>
            </w:r>
          </w:p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декабря</w:t>
            </w:r>
          </w:p>
          <w:p w:rsidR="002A3F20" w:rsidRPr="00C70C34" w:rsidRDefault="002A3F20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Учреждения культуры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232E5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Афанасьева А.А. – </w:t>
            </w:r>
            <w:r w:rsidRPr="00C70C34">
              <w:rPr>
                <w:sz w:val="28"/>
                <w:szCs w:val="28"/>
              </w:rPr>
              <w:t xml:space="preserve">начальник отдела организации социального обслуживания населения, 52 883; </w:t>
            </w:r>
          </w:p>
          <w:p w:rsidR="002A3F20" w:rsidRPr="00C70C34" w:rsidRDefault="002A3F20" w:rsidP="00892723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29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AF1900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Цикл новогодних мероприятий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25-31</w:t>
            </w:r>
          </w:p>
          <w:p w:rsidR="002A3F20" w:rsidRPr="00C70C34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декабря</w:t>
            </w:r>
          </w:p>
          <w:p w:rsidR="002A3F20" w:rsidRPr="00C70C34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2021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Учреждения культуры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C70C34" w:rsidRDefault="002A3F20" w:rsidP="00AF190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 xml:space="preserve">руководитель МКУ «Центр развития культуры </w:t>
            </w:r>
            <w:r w:rsidRPr="00C70C34">
              <w:rPr>
                <w:sz w:val="28"/>
                <w:szCs w:val="28"/>
              </w:rPr>
              <w:lastRenderedPageBreak/>
              <w:t>Колыванского района Новосибирской области»,  51 833;</w:t>
            </w:r>
          </w:p>
          <w:p w:rsidR="002A3F20" w:rsidRPr="00C70C34" w:rsidRDefault="002A3F20" w:rsidP="00AF1900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директора учреждений культуры Колыванского района Новосибирской области;</w:t>
            </w:r>
          </w:p>
        </w:tc>
      </w:tr>
      <w:tr w:rsidR="003972E0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E0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E0" w:rsidRPr="00C70C34" w:rsidRDefault="003972E0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тематических экскурсий по этнографическому комплексу «</w:t>
            </w:r>
            <w:r w:rsidRPr="00D62342">
              <w:rPr>
                <w:b/>
                <w:i/>
                <w:sz w:val="28"/>
                <w:szCs w:val="28"/>
              </w:rPr>
              <w:t>Усадьба чатского татарина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E0" w:rsidRPr="00C70C34" w:rsidRDefault="003972E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E0" w:rsidRDefault="00D62342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972E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3972E0">
              <w:rPr>
                <w:sz w:val="28"/>
                <w:szCs w:val="28"/>
              </w:rPr>
              <w:t>Юрт-Ора</w:t>
            </w:r>
          </w:p>
          <w:p w:rsidR="003972E0" w:rsidRPr="00C70C34" w:rsidRDefault="00D62342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3972E0">
              <w:rPr>
                <w:sz w:val="28"/>
                <w:szCs w:val="28"/>
              </w:rPr>
              <w:t>тнографический комплекс «Усадьба чатского татарина»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E0" w:rsidRPr="00C70C34" w:rsidRDefault="003972E0" w:rsidP="003972E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3972E0" w:rsidRDefault="003972E0" w:rsidP="003972E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директора учреждений культуры Колыванского района Новосибирской области;</w:t>
            </w:r>
          </w:p>
          <w:p w:rsidR="003972E0" w:rsidRPr="00C70C34" w:rsidRDefault="003972E0" w:rsidP="003972E0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Шагабутдинов Н.Х. – заведующий этнографическим комплексом;</w:t>
            </w:r>
          </w:p>
        </w:tc>
      </w:tr>
      <w:tr w:rsidR="00976E59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31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C70C34" w:rsidRDefault="00976E59" w:rsidP="006C35D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участия</w:t>
            </w:r>
            <w:r w:rsidRPr="00C70C34">
              <w:rPr>
                <w:bCs/>
                <w:sz w:val="28"/>
                <w:szCs w:val="28"/>
              </w:rPr>
              <w:t xml:space="preserve"> творческих коллективов учреждений культуры Колыванского района в областных фестивалях, конкурсах, смотрах</w:t>
            </w:r>
            <w:r w:rsidRPr="00C70C34">
              <w:rPr>
                <w:sz w:val="28"/>
                <w:szCs w:val="28"/>
              </w:rPr>
              <w:t xml:space="preserve"> (в соответствии с планом Министерства культуры НСО, НГОДНТ)</w:t>
            </w:r>
            <w:r w:rsidRPr="00C70C3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C70C34" w:rsidRDefault="00976E59" w:rsidP="006C35D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C70C34" w:rsidRDefault="00976E59" w:rsidP="006C35D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Учреждения культуры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C70C34" w:rsidRDefault="00976E59" w:rsidP="006C35D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 w:rsidR="0096788A"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 w:rsidR="0096788A">
              <w:rPr>
                <w:sz w:val="28"/>
                <w:szCs w:val="28"/>
              </w:rPr>
              <w:t>;</w:t>
            </w:r>
          </w:p>
        </w:tc>
      </w:tr>
      <w:tr w:rsidR="00976E59" w:rsidRPr="00EC73B7" w:rsidTr="006C35D7">
        <w:tc>
          <w:tcPr>
            <w:tcW w:w="1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C70C34" w:rsidRDefault="00976E59" w:rsidP="00310828">
            <w:pPr>
              <w:tabs>
                <w:tab w:val="left" w:pos="24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передвижного многофункционального культурного центра (автоклуба)</w:t>
            </w:r>
          </w:p>
        </w:tc>
      </w:tr>
      <w:tr w:rsidR="00976E59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976E59" w:rsidRDefault="00976E59" w:rsidP="00AF1900">
            <w:pPr>
              <w:jc w:val="both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Игровые программы для детей (викторины, конкурсы, подвижные игры на свежем воздухе)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976E59" w:rsidRDefault="00976E59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Pr="00976E59" w:rsidRDefault="00976E59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59" w:rsidRDefault="00976E59" w:rsidP="00287A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 w:rsidR="00AB5BB5"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 w:rsidR="0096788A">
              <w:rPr>
                <w:sz w:val="28"/>
                <w:szCs w:val="28"/>
              </w:rPr>
              <w:t>;</w:t>
            </w:r>
          </w:p>
          <w:p w:rsidR="00AB5BB5" w:rsidRPr="00EC73B7" w:rsidRDefault="00AB5BB5" w:rsidP="00287A2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AB5BB5">
              <w:rPr>
                <w:b/>
                <w:sz w:val="28"/>
                <w:szCs w:val="28"/>
              </w:rPr>
              <w:t>Чурилов В.В.</w:t>
            </w:r>
            <w:r>
              <w:rPr>
                <w:sz w:val="28"/>
                <w:szCs w:val="28"/>
              </w:rPr>
              <w:t xml:space="preserve"> – директор РМБУ </w:t>
            </w:r>
            <w:r>
              <w:rPr>
                <w:sz w:val="28"/>
                <w:szCs w:val="28"/>
              </w:rPr>
              <w:lastRenderedPageBreak/>
              <w:t>Колыванский ДК «Юность», 54 081;</w:t>
            </w:r>
          </w:p>
        </w:tc>
      </w:tr>
      <w:tr w:rsidR="000C7166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6E4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Концертные программы творческих коллективов РМБУ Колыванский ДК «Юность»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6E462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6E462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Default="000C7166" w:rsidP="00AB5BB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 w:rsidR="00AB5BB5"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AB5BB5" w:rsidRPr="00EC73B7" w:rsidRDefault="00AB5BB5" w:rsidP="00AB5BB5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AB5BB5">
              <w:rPr>
                <w:b/>
                <w:sz w:val="28"/>
                <w:szCs w:val="28"/>
              </w:rPr>
              <w:t>Чурилов В.В.</w:t>
            </w:r>
            <w:r>
              <w:rPr>
                <w:sz w:val="28"/>
                <w:szCs w:val="28"/>
              </w:rPr>
              <w:t xml:space="preserve"> – директор РМБУ Колыванский ДК «Юность», 54 081;</w:t>
            </w:r>
          </w:p>
        </w:tc>
      </w:tr>
      <w:tr w:rsidR="000C7166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A0709C" w:rsidRDefault="000C7166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>Демонстрация видео-сопровождения по залам музея «</w:t>
            </w:r>
            <w:r w:rsidRPr="00A0709C">
              <w:rPr>
                <w:b/>
                <w:i/>
                <w:sz w:val="28"/>
                <w:szCs w:val="28"/>
              </w:rPr>
              <w:t>Здравствуй, музей!</w:t>
            </w:r>
            <w:r w:rsidRPr="00A0709C">
              <w:rPr>
                <w:sz w:val="28"/>
                <w:szCs w:val="28"/>
              </w:rPr>
              <w:t xml:space="preserve">» </w:t>
            </w:r>
          </w:p>
          <w:p w:rsidR="000C7166" w:rsidRPr="00A0709C" w:rsidRDefault="000C7166" w:rsidP="00A0709C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994EDB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994EDB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EC73B7" w:rsidRDefault="000C7166" w:rsidP="00994EDB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  <w:r w:rsidRPr="00CD034D">
              <w:rPr>
                <w:b/>
                <w:sz w:val="28"/>
                <w:szCs w:val="28"/>
              </w:rPr>
              <w:t xml:space="preserve"> Линкова Н.П.</w:t>
            </w:r>
            <w:r>
              <w:rPr>
                <w:sz w:val="28"/>
                <w:szCs w:val="28"/>
              </w:rPr>
              <w:t xml:space="preserve"> – директор РМКУ «Колыванский краеведческий музей», 53 838;</w:t>
            </w:r>
          </w:p>
        </w:tc>
      </w:tr>
      <w:tr w:rsidR="000C7166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Организация и проведение цикла выездных музейных уроков: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о воинах – земляках  «</w:t>
            </w:r>
            <w:r w:rsidRPr="00CD034D">
              <w:rPr>
                <w:b/>
                <w:i/>
                <w:sz w:val="28"/>
                <w:szCs w:val="28"/>
              </w:rPr>
              <w:t>Навечно в строю</w:t>
            </w:r>
            <w:r w:rsidRPr="00CD034D">
              <w:rPr>
                <w:sz w:val="28"/>
                <w:szCs w:val="28"/>
              </w:rPr>
              <w:t>», «</w:t>
            </w:r>
            <w:r w:rsidRPr="00CD034D">
              <w:rPr>
                <w:b/>
                <w:i/>
                <w:sz w:val="28"/>
                <w:szCs w:val="28"/>
              </w:rPr>
              <w:t>Девушка наша проходит в шинели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 «</w:t>
            </w:r>
            <w:r w:rsidRPr="00CD034D">
              <w:rPr>
                <w:b/>
                <w:i/>
                <w:sz w:val="28"/>
                <w:szCs w:val="28"/>
              </w:rPr>
              <w:t>Блокадный хлеб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Афганистан – чужая война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Трудовой подвиг тыла</w:t>
            </w:r>
            <w:r w:rsidRPr="00CD034D">
              <w:rPr>
                <w:sz w:val="28"/>
                <w:szCs w:val="28"/>
              </w:rPr>
              <w:t>» (город Новосибирск – город трудовой славы);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Наследие в наследство</w:t>
            </w:r>
            <w:r w:rsidRPr="00CD034D">
              <w:rPr>
                <w:sz w:val="28"/>
                <w:szCs w:val="28"/>
              </w:rPr>
              <w:t>»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Дорога в никуда</w:t>
            </w:r>
            <w:r w:rsidRPr="00CD034D">
              <w:rPr>
                <w:sz w:val="28"/>
                <w:szCs w:val="28"/>
              </w:rPr>
              <w:t>» (День репрессированных);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Театр в ссылке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Колывань купеческая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Колывань театральная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 xml:space="preserve">Ремесленники </w:t>
            </w:r>
            <w:r w:rsidRPr="00CD034D">
              <w:rPr>
                <w:b/>
                <w:i/>
                <w:sz w:val="28"/>
                <w:szCs w:val="28"/>
              </w:rPr>
              <w:lastRenderedPageBreak/>
              <w:t>купеческого города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По улицам любимой Колывани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Pr="00CD034D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Какою Чехов видел Колывань</w:t>
            </w:r>
            <w:r w:rsidRPr="00CD034D">
              <w:rPr>
                <w:sz w:val="28"/>
                <w:szCs w:val="28"/>
              </w:rPr>
              <w:t>»;</w:t>
            </w:r>
          </w:p>
          <w:p w:rsidR="000C7166" w:rsidRDefault="000C7166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Быть по сему…</w:t>
            </w:r>
            <w:r w:rsidRPr="00CD034D">
              <w:rPr>
                <w:sz w:val="28"/>
                <w:szCs w:val="28"/>
              </w:rPr>
              <w:t>», «</w:t>
            </w:r>
            <w:r w:rsidRPr="00CD034D">
              <w:rPr>
                <w:b/>
                <w:i/>
                <w:sz w:val="28"/>
                <w:szCs w:val="28"/>
              </w:rPr>
              <w:t>Купцы г. Колывани</w:t>
            </w:r>
            <w:r w:rsidRPr="00CD034D">
              <w:rPr>
                <w:sz w:val="28"/>
                <w:szCs w:val="28"/>
              </w:rPr>
              <w:t>» (о купцах Жернаковых, Пехтеревых, Кривцовых и Орловых)</w:t>
            </w:r>
            <w:r>
              <w:rPr>
                <w:sz w:val="28"/>
                <w:szCs w:val="28"/>
              </w:rPr>
              <w:t>;</w:t>
            </w:r>
          </w:p>
          <w:p w:rsidR="00FA259F" w:rsidRDefault="000C7166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 xml:space="preserve"> </w:t>
            </w:r>
          </w:p>
          <w:p w:rsidR="000C7166" w:rsidRPr="00A0709C" w:rsidRDefault="000C7166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>Демонстрация фильма об истории церквей Колывани «</w:t>
            </w:r>
            <w:r w:rsidRPr="00A0709C">
              <w:rPr>
                <w:b/>
                <w:i/>
                <w:sz w:val="28"/>
                <w:szCs w:val="28"/>
              </w:rPr>
              <w:t>К возрождению через покаяние</w:t>
            </w:r>
            <w:r w:rsidRPr="00A0709C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2B3F1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Pr="00976E59" w:rsidRDefault="000C7166" w:rsidP="002B3F1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66" w:rsidRDefault="000C7166" w:rsidP="002B3F1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0C7166" w:rsidRPr="00EC73B7" w:rsidRDefault="000C7166" w:rsidP="002B3F1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D034D">
              <w:rPr>
                <w:b/>
                <w:sz w:val="28"/>
                <w:szCs w:val="28"/>
              </w:rPr>
              <w:t>Линкова Н.П.</w:t>
            </w:r>
            <w:r>
              <w:rPr>
                <w:sz w:val="28"/>
                <w:szCs w:val="28"/>
              </w:rPr>
              <w:t xml:space="preserve"> – директор РМКУ «Колыванский краеведческий музей», 53 838;</w:t>
            </w:r>
          </w:p>
        </w:tc>
      </w:tr>
      <w:tr w:rsidR="00E824D6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D6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32" w:rsidRDefault="00415932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фильмов:</w:t>
            </w:r>
            <w:r w:rsidR="00E824D6" w:rsidRPr="00E824D6">
              <w:rPr>
                <w:sz w:val="28"/>
                <w:szCs w:val="28"/>
              </w:rPr>
              <w:t xml:space="preserve"> </w:t>
            </w:r>
          </w:p>
          <w:p w:rsidR="00E824D6" w:rsidRDefault="00415932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824D6" w:rsidRPr="00E824D6">
              <w:rPr>
                <w:sz w:val="28"/>
                <w:szCs w:val="28"/>
              </w:rPr>
              <w:t>«</w:t>
            </w:r>
            <w:r w:rsidR="00E824D6" w:rsidRPr="00E824D6">
              <w:rPr>
                <w:b/>
                <w:i/>
                <w:sz w:val="28"/>
                <w:szCs w:val="28"/>
              </w:rPr>
              <w:t>Самолеты взмывают в небо</w:t>
            </w:r>
            <w:r w:rsidR="00E824D6" w:rsidRPr="00E824D6">
              <w:rPr>
                <w:sz w:val="28"/>
                <w:szCs w:val="28"/>
              </w:rPr>
              <w:t>»</w:t>
            </w:r>
            <w:r w:rsidR="00E824D6">
              <w:rPr>
                <w:sz w:val="28"/>
                <w:szCs w:val="28"/>
              </w:rPr>
              <w:t xml:space="preserve"> (об аэропортах, действующих на территории Колыванского района)</w:t>
            </w:r>
            <w:r>
              <w:rPr>
                <w:sz w:val="28"/>
                <w:szCs w:val="28"/>
              </w:rPr>
              <w:t>;</w:t>
            </w:r>
          </w:p>
          <w:p w:rsidR="00415932" w:rsidRDefault="00415932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</w:t>
            </w:r>
            <w:r w:rsidRPr="00415932">
              <w:rPr>
                <w:b/>
                <w:i/>
                <w:sz w:val="28"/>
                <w:szCs w:val="28"/>
              </w:rPr>
              <w:t>Богат наш край талантами</w:t>
            </w:r>
            <w:r>
              <w:rPr>
                <w:sz w:val="28"/>
                <w:szCs w:val="28"/>
              </w:rPr>
              <w:t>» (памяти поэтов-земляков Б.Н. Рудневе, В.Н. Сакадынском);</w:t>
            </w:r>
          </w:p>
          <w:p w:rsidR="00415932" w:rsidRPr="00E824D6" w:rsidRDefault="00415932" w:rsidP="00E824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D6" w:rsidRPr="00976E59" w:rsidRDefault="00E824D6" w:rsidP="002B3F1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D6" w:rsidRPr="00976E59" w:rsidRDefault="00E824D6" w:rsidP="002B3F1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D6" w:rsidRDefault="00E824D6" w:rsidP="002B3F1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E824D6" w:rsidRPr="00EC73B7" w:rsidRDefault="00E824D6" w:rsidP="002B3F1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Потеряева Л.В. – </w:t>
            </w:r>
            <w:r w:rsidRPr="00E824D6">
              <w:rPr>
                <w:sz w:val="28"/>
                <w:szCs w:val="28"/>
              </w:rPr>
              <w:t>директор МКУ «Колыванская централизованная библиотечная система»</w:t>
            </w:r>
            <w:r>
              <w:rPr>
                <w:sz w:val="28"/>
                <w:szCs w:val="28"/>
              </w:rPr>
              <w:t>, 54 102;</w:t>
            </w:r>
          </w:p>
        </w:tc>
      </w:tr>
      <w:tr w:rsidR="00237205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6.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Default="00237205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Обзор книжных выставок «</w:t>
            </w:r>
            <w:r w:rsidRPr="00415932">
              <w:rPr>
                <w:b/>
                <w:i/>
                <w:sz w:val="28"/>
                <w:szCs w:val="28"/>
              </w:rPr>
              <w:t>Творчество наших земляков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2B3F1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2B3F1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Default="00237205" w:rsidP="002B3F1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237205" w:rsidRPr="00EC73B7" w:rsidRDefault="00237205" w:rsidP="002B3F1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Потеряева Л.В. – </w:t>
            </w:r>
            <w:r w:rsidRPr="00E824D6">
              <w:rPr>
                <w:sz w:val="28"/>
                <w:szCs w:val="28"/>
              </w:rPr>
              <w:t>директор МКУ «Колыванская централизованная библиотечная система»</w:t>
            </w:r>
            <w:r>
              <w:rPr>
                <w:sz w:val="28"/>
                <w:szCs w:val="28"/>
              </w:rPr>
              <w:t>, 54 102;</w:t>
            </w:r>
          </w:p>
        </w:tc>
      </w:tr>
      <w:tr w:rsidR="00237205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7.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C70C34" w:rsidRDefault="00237205" w:rsidP="00892723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Кинопоказы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6C35D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6C35D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Default="00237205" w:rsidP="006C35D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 xml:space="preserve">руководитель МКУ «Центр развития культуры Колыванского района </w:t>
            </w:r>
            <w:r w:rsidRPr="00C70C34">
              <w:rPr>
                <w:sz w:val="28"/>
                <w:szCs w:val="28"/>
              </w:rPr>
              <w:lastRenderedPageBreak/>
              <w:t>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237205" w:rsidRPr="00EC73B7" w:rsidRDefault="00237205" w:rsidP="006C35D7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AB5BB5">
              <w:rPr>
                <w:b/>
                <w:sz w:val="28"/>
                <w:szCs w:val="28"/>
              </w:rPr>
              <w:t>Чурилов В.В.</w:t>
            </w:r>
            <w:r>
              <w:rPr>
                <w:sz w:val="28"/>
                <w:szCs w:val="28"/>
              </w:rPr>
              <w:t xml:space="preserve"> – директор РМБУ Колыванский ДК «Юность», 54 081;</w:t>
            </w:r>
          </w:p>
        </w:tc>
      </w:tr>
      <w:tr w:rsidR="00237205" w:rsidRPr="00EC73B7" w:rsidTr="00C75E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830244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Default="00237205" w:rsidP="00892723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Выездные поздравительные акции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6C35D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976E59" w:rsidRDefault="00237205" w:rsidP="006C35D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05" w:rsidRPr="00EC73B7" w:rsidRDefault="00237205" w:rsidP="006C35D7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833.</w:t>
            </w:r>
          </w:p>
        </w:tc>
      </w:tr>
    </w:tbl>
    <w:p w:rsidR="0044608C" w:rsidRPr="00EC73B7" w:rsidRDefault="0044608C" w:rsidP="00884B71">
      <w:pPr>
        <w:rPr>
          <w:color w:val="FF0000"/>
        </w:rPr>
      </w:pPr>
    </w:p>
    <w:sectPr w:rsidR="0044608C" w:rsidRPr="00EC73B7" w:rsidSect="00E664E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F5B" w:rsidRDefault="007C2F5B" w:rsidP="000B4689">
      <w:r>
        <w:separator/>
      </w:r>
    </w:p>
  </w:endnote>
  <w:endnote w:type="continuationSeparator" w:id="0">
    <w:p w:rsidR="007C2F5B" w:rsidRDefault="007C2F5B" w:rsidP="000B4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F5B" w:rsidRDefault="007C2F5B" w:rsidP="000B4689">
      <w:r>
        <w:separator/>
      </w:r>
    </w:p>
  </w:footnote>
  <w:footnote w:type="continuationSeparator" w:id="0">
    <w:p w:rsidR="007C2F5B" w:rsidRDefault="007C2F5B" w:rsidP="000B46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035A8"/>
    <w:multiLevelType w:val="hybridMultilevel"/>
    <w:tmpl w:val="A7027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D96"/>
    <w:rsid w:val="000007E8"/>
    <w:rsid w:val="0000691F"/>
    <w:rsid w:val="00017244"/>
    <w:rsid w:val="00020101"/>
    <w:rsid w:val="00021E4F"/>
    <w:rsid w:val="00022F53"/>
    <w:rsid w:val="00026E44"/>
    <w:rsid w:val="00053438"/>
    <w:rsid w:val="000553F7"/>
    <w:rsid w:val="00056A3E"/>
    <w:rsid w:val="00063DCD"/>
    <w:rsid w:val="00066103"/>
    <w:rsid w:val="00074FC6"/>
    <w:rsid w:val="00075A20"/>
    <w:rsid w:val="00076F6A"/>
    <w:rsid w:val="00081581"/>
    <w:rsid w:val="000865D1"/>
    <w:rsid w:val="0009224F"/>
    <w:rsid w:val="000954FD"/>
    <w:rsid w:val="000A029F"/>
    <w:rsid w:val="000A4E7C"/>
    <w:rsid w:val="000B386F"/>
    <w:rsid w:val="000B4689"/>
    <w:rsid w:val="000C33CA"/>
    <w:rsid w:val="000C67D6"/>
    <w:rsid w:val="000C7166"/>
    <w:rsid w:val="000D2EB8"/>
    <w:rsid w:val="000E0ADD"/>
    <w:rsid w:val="000F2415"/>
    <w:rsid w:val="00103220"/>
    <w:rsid w:val="001044C6"/>
    <w:rsid w:val="001112B0"/>
    <w:rsid w:val="0012079A"/>
    <w:rsid w:val="00145738"/>
    <w:rsid w:val="001618DC"/>
    <w:rsid w:val="00166B08"/>
    <w:rsid w:val="00166F55"/>
    <w:rsid w:val="0017387E"/>
    <w:rsid w:val="001806ED"/>
    <w:rsid w:val="00180BB5"/>
    <w:rsid w:val="00186935"/>
    <w:rsid w:val="00186A84"/>
    <w:rsid w:val="001915B3"/>
    <w:rsid w:val="00192472"/>
    <w:rsid w:val="001A5075"/>
    <w:rsid w:val="001C0D3B"/>
    <w:rsid w:val="001D1ED9"/>
    <w:rsid w:val="001D6B96"/>
    <w:rsid w:val="001E59E8"/>
    <w:rsid w:val="00201E6C"/>
    <w:rsid w:val="00207795"/>
    <w:rsid w:val="0021021C"/>
    <w:rsid w:val="00210668"/>
    <w:rsid w:val="002111E4"/>
    <w:rsid w:val="00221060"/>
    <w:rsid w:val="002278CA"/>
    <w:rsid w:val="00232E54"/>
    <w:rsid w:val="0023327F"/>
    <w:rsid w:val="00237205"/>
    <w:rsid w:val="00243560"/>
    <w:rsid w:val="002465F4"/>
    <w:rsid w:val="00250D68"/>
    <w:rsid w:val="002573AE"/>
    <w:rsid w:val="00260A8B"/>
    <w:rsid w:val="002630A7"/>
    <w:rsid w:val="002663F6"/>
    <w:rsid w:val="00272B02"/>
    <w:rsid w:val="002744E6"/>
    <w:rsid w:val="00287A2C"/>
    <w:rsid w:val="00295ACE"/>
    <w:rsid w:val="002A0BA4"/>
    <w:rsid w:val="002A3F20"/>
    <w:rsid w:val="002A5BD9"/>
    <w:rsid w:val="002B36DA"/>
    <w:rsid w:val="002C0DEA"/>
    <w:rsid w:val="002C1E68"/>
    <w:rsid w:val="002C2950"/>
    <w:rsid w:val="002D6798"/>
    <w:rsid w:val="002F24CB"/>
    <w:rsid w:val="00302A03"/>
    <w:rsid w:val="003033DB"/>
    <w:rsid w:val="00304A67"/>
    <w:rsid w:val="00306C20"/>
    <w:rsid w:val="00307AF5"/>
    <w:rsid w:val="00310828"/>
    <w:rsid w:val="00320C77"/>
    <w:rsid w:val="00324F57"/>
    <w:rsid w:val="00326310"/>
    <w:rsid w:val="00336C88"/>
    <w:rsid w:val="00353B1F"/>
    <w:rsid w:val="00357930"/>
    <w:rsid w:val="003653B5"/>
    <w:rsid w:val="00365512"/>
    <w:rsid w:val="00366F0F"/>
    <w:rsid w:val="00367E23"/>
    <w:rsid w:val="003712C2"/>
    <w:rsid w:val="00372723"/>
    <w:rsid w:val="0037408E"/>
    <w:rsid w:val="0037565F"/>
    <w:rsid w:val="00375BB5"/>
    <w:rsid w:val="00377434"/>
    <w:rsid w:val="00377716"/>
    <w:rsid w:val="00377F08"/>
    <w:rsid w:val="00384540"/>
    <w:rsid w:val="0039498E"/>
    <w:rsid w:val="00395F82"/>
    <w:rsid w:val="003972E0"/>
    <w:rsid w:val="00397EFE"/>
    <w:rsid w:val="003A552E"/>
    <w:rsid w:val="003B1C0F"/>
    <w:rsid w:val="003B250D"/>
    <w:rsid w:val="003B34EE"/>
    <w:rsid w:val="003C08C8"/>
    <w:rsid w:val="003C3BD5"/>
    <w:rsid w:val="003C658A"/>
    <w:rsid w:val="003D1679"/>
    <w:rsid w:val="003D6622"/>
    <w:rsid w:val="003D6740"/>
    <w:rsid w:val="003E71EC"/>
    <w:rsid w:val="00403FA9"/>
    <w:rsid w:val="0040439A"/>
    <w:rsid w:val="00410495"/>
    <w:rsid w:val="004123BF"/>
    <w:rsid w:val="00415932"/>
    <w:rsid w:val="004221ED"/>
    <w:rsid w:val="0042289A"/>
    <w:rsid w:val="00424BB8"/>
    <w:rsid w:val="00426DAC"/>
    <w:rsid w:val="00440F03"/>
    <w:rsid w:val="00442B74"/>
    <w:rsid w:val="00443DE2"/>
    <w:rsid w:val="0044608C"/>
    <w:rsid w:val="00446B58"/>
    <w:rsid w:val="0045799B"/>
    <w:rsid w:val="00464AEC"/>
    <w:rsid w:val="00464D11"/>
    <w:rsid w:val="0046514A"/>
    <w:rsid w:val="00465777"/>
    <w:rsid w:val="00465B62"/>
    <w:rsid w:val="00466049"/>
    <w:rsid w:val="00470A5F"/>
    <w:rsid w:val="00475164"/>
    <w:rsid w:val="0047590D"/>
    <w:rsid w:val="00476668"/>
    <w:rsid w:val="00476F15"/>
    <w:rsid w:val="004842D3"/>
    <w:rsid w:val="00494212"/>
    <w:rsid w:val="004A138C"/>
    <w:rsid w:val="004A44ED"/>
    <w:rsid w:val="004A6CAE"/>
    <w:rsid w:val="004C66CA"/>
    <w:rsid w:val="004D2F1E"/>
    <w:rsid w:val="004E4436"/>
    <w:rsid w:val="004E4F97"/>
    <w:rsid w:val="004F0FA4"/>
    <w:rsid w:val="004F353F"/>
    <w:rsid w:val="004F5B27"/>
    <w:rsid w:val="00513BBD"/>
    <w:rsid w:val="0051799E"/>
    <w:rsid w:val="00521C69"/>
    <w:rsid w:val="00531145"/>
    <w:rsid w:val="0053712F"/>
    <w:rsid w:val="00546A6D"/>
    <w:rsid w:val="00560799"/>
    <w:rsid w:val="00571324"/>
    <w:rsid w:val="005747C0"/>
    <w:rsid w:val="00592D32"/>
    <w:rsid w:val="00593978"/>
    <w:rsid w:val="005A3075"/>
    <w:rsid w:val="005B0F1E"/>
    <w:rsid w:val="005D745A"/>
    <w:rsid w:val="005E6AAA"/>
    <w:rsid w:val="005F010E"/>
    <w:rsid w:val="005F5F0A"/>
    <w:rsid w:val="006053CF"/>
    <w:rsid w:val="006106D1"/>
    <w:rsid w:val="0062394A"/>
    <w:rsid w:val="006247DB"/>
    <w:rsid w:val="0063078A"/>
    <w:rsid w:val="00632452"/>
    <w:rsid w:val="006367D1"/>
    <w:rsid w:val="006514C5"/>
    <w:rsid w:val="006514F0"/>
    <w:rsid w:val="006651FE"/>
    <w:rsid w:val="00667377"/>
    <w:rsid w:val="0066783D"/>
    <w:rsid w:val="0067054A"/>
    <w:rsid w:val="00673448"/>
    <w:rsid w:val="006768DF"/>
    <w:rsid w:val="006937CC"/>
    <w:rsid w:val="006938AD"/>
    <w:rsid w:val="006C35D7"/>
    <w:rsid w:val="006C4DA4"/>
    <w:rsid w:val="006D2F07"/>
    <w:rsid w:val="006E11B4"/>
    <w:rsid w:val="006E3276"/>
    <w:rsid w:val="006F3F73"/>
    <w:rsid w:val="006F5A32"/>
    <w:rsid w:val="00702EA0"/>
    <w:rsid w:val="00703B8A"/>
    <w:rsid w:val="00705B77"/>
    <w:rsid w:val="00713B87"/>
    <w:rsid w:val="007166D3"/>
    <w:rsid w:val="00721BA2"/>
    <w:rsid w:val="00723ED0"/>
    <w:rsid w:val="0072425C"/>
    <w:rsid w:val="00725011"/>
    <w:rsid w:val="00732491"/>
    <w:rsid w:val="00732C29"/>
    <w:rsid w:val="00734045"/>
    <w:rsid w:val="007353C0"/>
    <w:rsid w:val="007427E6"/>
    <w:rsid w:val="00743331"/>
    <w:rsid w:val="00744EFB"/>
    <w:rsid w:val="007525FA"/>
    <w:rsid w:val="007612A8"/>
    <w:rsid w:val="007627A2"/>
    <w:rsid w:val="00770E70"/>
    <w:rsid w:val="00776403"/>
    <w:rsid w:val="00777F72"/>
    <w:rsid w:val="007838E7"/>
    <w:rsid w:val="0078648E"/>
    <w:rsid w:val="00793F8C"/>
    <w:rsid w:val="007955C7"/>
    <w:rsid w:val="007A6730"/>
    <w:rsid w:val="007B2013"/>
    <w:rsid w:val="007B286C"/>
    <w:rsid w:val="007B2AAE"/>
    <w:rsid w:val="007B4246"/>
    <w:rsid w:val="007B7DD8"/>
    <w:rsid w:val="007C2F5B"/>
    <w:rsid w:val="007D77A2"/>
    <w:rsid w:val="007E21D0"/>
    <w:rsid w:val="007E5263"/>
    <w:rsid w:val="007E5CA3"/>
    <w:rsid w:val="007E5EF8"/>
    <w:rsid w:val="007E6DF0"/>
    <w:rsid w:val="007F0657"/>
    <w:rsid w:val="007F1A27"/>
    <w:rsid w:val="007F5C29"/>
    <w:rsid w:val="007F7A55"/>
    <w:rsid w:val="00815C31"/>
    <w:rsid w:val="00822254"/>
    <w:rsid w:val="00824056"/>
    <w:rsid w:val="008271B6"/>
    <w:rsid w:val="00830244"/>
    <w:rsid w:val="008328D1"/>
    <w:rsid w:val="00846F55"/>
    <w:rsid w:val="00853FC2"/>
    <w:rsid w:val="00864670"/>
    <w:rsid w:val="00865279"/>
    <w:rsid w:val="0087324C"/>
    <w:rsid w:val="00873328"/>
    <w:rsid w:val="0088163D"/>
    <w:rsid w:val="008829D2"/>
    <w:rsid w:val="00884937"/>
    <w:rsid w:val="00884B71"/>
    <w:rsid w:val="00885E34"/>
    <w:rsid w:val="00887372"/>
    <w:rsid w:val="008902AF"/>
    <w:rsid w:val="0089132C"/>
    <w:rsid w:val="00892723"/>
    <w:rsid w:val="008A1609"/>
    <w:rsid w:val="008A3AD2"/>
    <w:rsid w:val="008B5536"/>
    <w:rsid w:val="008B662A"/>
    <w:rsid w:val="008C2D97"/>
    <w:rsid w:val="008C527E"/>
    <w:rsid w:val="008E3BA7"/>
    <w:rsid w:val="008F131B"/>
    <w:rsid w:val="008F2DAE"/>
    <w:rsid w:val="008F3994"/>
    <w:rsid w:val="0090002E"/>
    <w:rsid w:val="009047F1"/>
    <w:rsid w:val="0091240E"/>
    <w:rsid w:val="0091532D"/>
    <w:rsid w:val="00921CEA"/>
    <w:rsid w:val="00930C57"/>
    <w:rsid w:val="00937B33"/>
    <w:rsid w:val="00956F11"/>
    <w:rsid w:val="009630D9"/>
    <w:rsid w:val="009632BA"/>
    <w:rsid w:val="0096788A"/>
    <w:rsid w:val="00972AFD"/>
    <w:rsid w:val="00973397"/>
    <w:rsid w:val="00975680"/>
    <w:rsid w:val="00976E59"/>
    <w:rsid w:val="00981178"/>
    <w:rsid w:val="00981EFE"/>
    <w:rsid w:val="00981FA3"/>
    <w:rsid w:val="009821E5"/>
    <w:rsid w:val="00982FF4"/>
    <w:rsid w:val="0098520D"/>
    <w:rsid w:val="00991E8D"/>
    <w:rsid w:val="00994EDB"/>
    <w:rsid w:val="009A369F"/>
    <w:rsid w:val="009A4B6A"/>
    <w:rsid w:val="009C045B"/>
    <w:rsid w:val="009C1F48"/>
    <w:rsid w:val="009C6D37"/>
    <w:rsid w:val="009D1C0D"/>
    <w:rsid w:val="009E206F"/>
    <w:rsid w:val="009E4404"/>
    <w:rsid w:val="009E6BFF"/>
    <w:rsid w:val="009F0085"/>
    <w:rsid w:val="009F1E09"/>
    <w:rsid w:val="00A039A2"/>
    <w:rsid w:val="00A0443E"/>
    <w:rsid w:val="00A0709C"/>
    <w:rsid w:val="00A2216F"/>
    <w:rsid w:val="00A3569C"/>
    <w:rsid w:val="00A41DB1"/>
    <w:rsid w:val="00A42DC1"/>
    <w:rsid w:val="00A45CEF"/>
    <w:rsid w:val="00A570BD"/>
    <w:rsid w:val="00A70436"/>
    <w:rsid w:val="00A70E7B"/>
    <w:rsid w:val="00A73546"/>
    <w:rsid w:val="00A75E86"/>
    <w:rsid w:val="00A76FB9"/>
    <w:rsid w:val="00A86CA9"/>
    <w:rsid w:val="00A91B78"/>
    <w:rsid w:val="00A9420E"/>
    <w:rsid w:val="00A9503F"/>
    <w:rsid w:val="00A950CE"/>
    <w:rsid w:val="00A97275"/>
    <w:rsid w:val="00AA0B38"/>
    <w:rsid w:val="00AA0FE1"/>
    <w:rsid w:val="00AA1488"/>
    <w:rsid w:val="00AA3F52"/>
    <w:rsid w:val="00AB0EBB"/>
    <w:rsid w:val="00AB1311"/>
    <w:rsid w:val="00AB5BB5"/>
    <w:rsid w:val="00AC4018"/>
    <w:rsid w:val="00AC403B"/>
    <w:rsid w:val="00AC4242"/>
    <w:rsid w:val="00AE064A"/>
    <w:rsid w:val="00AE2D6D"/>
    <w:rsid w:val="00AF1900"/>
    <w:rsid w:val="00AF47FF"/>
    <w:rsid w:val="00B0274D"/>
    <w:rsid w:val="00B113DA"/>
    <w:rsid w:val="00B13B0B"/>
    <w:rsid w:val="00B143E4"/>
    <w:rsid w:val="00B17E78"/>
    <w:rsid w:val="00B237F5"/>
    <w:rsid w:val="00B241BC"/>
    <w:rsid w:val="00B30F44"/>
    <w:rsid w:val="00B461D6"/>
    <w:rsid w:val="00B47465"/>
    <w:rsid w:val="00B66E92"/>
    <w:rsid w:val="00B77C9F"/>
    <w:rsid w:val="00B80AE7"/>
    <w:rsid w:val="00B844D4"/>
    <w:rsid w:val="00B85C9C"/>
    <w:rsid w:val="00B86518"/>
    <w:rsid w:val="00B9143E"/>
    <w:rsid w:val="00B927ED"/>
    <w:rsid w:val="00B95B1A"/>
    <w:rsid w:val="00BA17C4"/>
    <w:rsid w:val="00BA28B8"/>
    <w:rsid w:val="00BA2DFA"/>
    <w:rsid w:val="00BB3BE8"/>
    <w:rsid w:val="00BB6BFA"/>
    <w:rsid w:val="00BB7117"/>
    <w:rsid w:val="00BB7766"/>
    <w:rsid w:val="00BC1529"/>
    <w:rsid w:val="00BC5A48"/>
    <w:rsid w:val="00BC6B2C"/>
    <w:rsid w:val="00BE2ACA"/>
    <w:rsid w:val="00BE5464"/>
    <w:rsid w:val="00BE58D1"/>
    <w:rsid w:val="00BF50EC"/>
    <w:rsid w:val="00C0324D"/>
    <w:rsid w:val="00C037F2"/>
    <w:rsid w:val="00C055B6"/>
    <w:rsid w:val="00C266D3"/>
    <w:rsid w:val="00C3185D"/>
    <w:rsid w:val="00C4604D"/>
    <w:rsid w:val="00C529C1"/>
    <w:rsid w:val="00C5689F"/>
    <w:rsid w:val="00C624FC"/>
    <w:rsid w:val="00C70C34"/>
    <w:rsid w:val="00C727CC"/>
    <w:rsid w:val="00C74879"/>
    <w:rsid w:val="00C75ED0"/>
    <w:rsid w:val="00C81AF7"/>
    <w:rsid w:val="00C858B1"/>
    <w:rsid w:val="00C96C57"/>
    <w:rsid w:val="00CB16BB"/>
    <w:rsid w:val="00CB5C9F"/>
    <w:rsid w:val="00CB6929"/>
    <w:rsid w:val="00CB6A20"/>
    <w:rsid w:val="00CC72F7"/>
    <w:rsid w:val="00CD034D"/>
    <w:rsid w:val="00CD3A72"/>
    <w:rsid w:val="00CD3BC5"/>
    <w:rsid w:val="00CD4B50"/>
    <w:rsid w:val="00CE076B"/>
    <w:rsid w:val="00CE2741"/>
    <w:rsid w:val="00CE6446"/>
    <w:rsid w:val="00D068D3"/>
    <w:rsid w:val="00D07E04"/>
    <w:rsid w:val="00D204E9"/>
    <w:rsid w:val="00D21B63"/>
    <w:rsid w:val="00D30414"/>
    <w:rsid w:val="00D30BF9"/>
    <w:rsid w:val="00D34A99"/>
    <w:rsid w:val="00D371DA"/>
    <w:rsid w:val="00D41DEF"/>
    <w:rsid w:val="00D5235C"/>
    <w:rsid w:val="00D5352E"/>
    <w:rsid w:val="00D55BF8"/>
    <w:rsid w:val="00D62342"/>
    <w:rsid w:val="00D812A1"/>
    <w:rsid w:val="00D81940"/>
    <w:rsid w:val="00D90BD5"/>
    <w:rsid w:val="00DA521A"/>
    <w:rsid w:val="00DA7195"/>
    <w:rsid w:val="00DB3D96"/>
    <w:rsid w:val="00DB5159"/>
    <w:rsid w:val="00DB642B"/>
    <w:rsid w:val="00DD4288"/>
    <w:rsid w:val="00DD485C"/>
    <w:rsid w:val="00DE21B8"/>
    <w:rsid w:val="00DE67D9"/>
    <w:rsid w:val="00DF024E"/>
    <w:rsid w:val="00DF0AA0"/>
    <w:rsid w:val="00DF2AD5"/>
    <w:rsid w:val="00DF73D9"/>
    <w:rsid w:val="00E15C47"/>
    <w:rsid w:val="00E25312"/>
    <w:rsid w:val="00E262D2"/>
    <w:rsid w:val="00E31548"/>
    <w:rsid w:val="00E3242E"/>
    <w:rsid w:val="00E34F5F"/>
    <w:rsid w:val="00E42DDD"/>
    <w:rsid w:val="00E43841"/>
    <w:rsid w:val="00E43A7A"/>
    <w:rsid w:val="00E45B6F"/>
    <w:rsid w:val="00E47701"/>
    <w:rsid w:val="00E536D4"/>
    <w:rsid w:val="00E53CD8"/>
    <w:rsid w:val="00E54A07"/>
    <w:rsid w:val="00E556B2"/>
    <w:rsid w:val="00E55BE6"/>
    <w:rsid w:val="00E57EB0"/>
    <w:rsid w:val="00E60B8C"/>
    <w:rsid w:val="00E64503"/>
    <w:rsid w:val="00E651E3"/>
    <w:rsid w:val="00E664E8"/>
    <w:rsid w:val="00E713CE"/>
    <w:rsid w:val="00E7303C"/>
    <w:rsid w:val="00E73679"/>
    <w:rsid w:val="00E824D6"/>
    <w:rsid w:val="00E8528A"/>
    <w:rsid w:val="00E8690A"/>
    <w:rsid w:val="00E87219"/>
    <w:rsid w:val="00E90CCD"/>
    <w:rsid w:val="00E94023"/>
    <w:rsid w:val="00E97788"/>
    <w:rsid w:val="00EB007F"/>
    <w:rsid w:val="00EC73B7"/>
    <w:rsid w:val="00ED5BEF"/>
    <w:rsid w:val="00ED6B31"/>
    <w:rsid w:val="00EE08EB"/>
    <w:rsid w:val="00EF6269"/>
    <w:rsid w:val="00F03742"/>
    <w:rsid w:val="00F044F7"/>
    <w:rsid w:val="00F14369"/>
    <w:rsid w:val="00F15B66"/>
    <w:rsid w:val="00F26AC6"/>
    <w:rsid w:val="00F5157D"/>
    <w:rsid w:val="00F534D5"/>
    <w:rsid w:val="00F5362C"/>
    <w:rsid w:val="00F6327A"/>
    <w:rsid w:val="00F7437E"/>
    <w:rsid w:val="00F7458C"/>
    <w:rsid w:val="00F75B87"/>
    <w:rsid w:val="00F80755"/>
    <w:rsid w:val="00F80C8F"/>
    <w:rsid w:val="00F82857"/>
    <w:rsid w:val="00F87101"/>
    <w:rsid w:val="00F95172"/>
    <w:rsid w:val="00FA10BB"/>
    <w:rsid w:val="00FA259F"/>
    <w:rsid w:val="00FA541D"/>
    <w:rsid w:val="00FA66A6"/>
    <w:rsid w:val="00FA7AD5"/>
    <w:rsid w:val="00FB5315"/>
    <w:rsid w:val="00FB5C38"/>
    <w:rsid w:val="00FC76F1"/>
    <w:rsid w:val="00FD1E27"/>
    <w:rsid w:val="00FE0E2D"/>
    <w:rsid w:val="00FF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117"/>
    <w:rPr>
      <w:sz w:val="24"/>
      <w:szCs w:val="24"/>
    </w:rPr>
  </w:style>
  <w:style w:type="paragraph" w:styleId="1">
    <w:name w:val="heading 1"/>
    <w:basedOn w:val="a"/>
    <w:next w:val="a"/>
    <w:qFormat/>
    <w:rsid w:val="00BB711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B7117"/>
    <w:pPr>
      <w:keepNext/>
      <w:jc w:val="center"/>
      <w:outlineLvl w:val="1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B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nhideWhenUsed/>
    <w:rsid w:val="00BB3B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B3BE8"/>
    <w:rPr>
      <w:sz w:val="16"/>
      <w:szCs w:val="16"/>
    </w:rPr>
  </w:style>
  <w:style w:type="paragraph" w:styleId="a3">
    <w:name w:val="header"/>
    <w:basedOn w:val="a"/>
    <w:link w:val="a4"/>
    <w:rsid w:val="000B46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4689"/>
    <w:rPr>
      <w:sz w:val="24"/>
      <w:szCs w:val="24"/>
    </w:rPr>
  </w:style>
  <w:style w:type="paragraph" w:styleId="a5">
    <w:name w:val="footer"/>
    <w:basedOn w:val="a"/>
    <w:link w:val="a6"/>
    <w:rsid w:val="000B46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B4689"/>
    <w:rPr>
      <w:sz w:val="24"/>
      <w:szCs w:val="24"/>
    </w:rPr>
  </w:style>
  <w:style w:type="paragraph" w:styleId="a7">
    <w:name w:val="List Paragraph"/>
    <w:basedOn w:val="a"/>
    <w:uiPriority w:val="99"/>
    <w:qFormat/>
    <w:rsid w:val="00CD3A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0D886-7C88-4206-8417-6AE9A482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Home</Company>
  <LinksUpToDate>false</LinksUpToDate>
  <CharactersWithSpaces>18043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Natali</dc:creator>
  <cp:lastModifiedBy>Чумаченко Елена Владимировна</cp:lastModifiedBy>
  <cp:revision>2</cp:revision>
  <cp:lastPrinted>2020-04-20T01:43:00Z</cp:lastPrinted>
  <dcterms:created xsi:type="dcterms:W3CDTF">2023-04-04T03:22:00Z</dcterms:created>
  <dcterms:modified xsi:type="dcterms:W3CDTF">2023-04-04T03:22:00Z</dcterms:modified>
</cp:coreProperties>
</file>